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DE0A8" w14:textId="3D147B87" w:rsidR="00A52E22" w:rsidRDefault="00A52E22" w:rsidP="009F7B54">
      <w:pPr>
        <w:rPr>
          <w:sz w:val="24"/>
          <w:szCs w:val="24"/>
        </w:rPr>
      </w:pPr>
      <w:r w:rsidRPr="00A52E22">
        <w:rPr>
          <w:b/>
          <w:sz w:val="36"/>
          <w:szCs w:val="36"/>
        </w:rPr>
        <w:t>Zápis ze zasedání zastupitelstva obce Chroustov</w:t>
      </w:r>
      <w:r>
        <w:rPr>
          <w:b/>
          <w:sz w:val="36"/>
          <w:szCs w:val="36"/>
        </w:rPr>
        <w:t xml:space="preserve">                           </w:t>
      </w:r>
      <w:r w:rsidRPr="00A52E22">
        <w:rPr>
          <w:sz w:val="24"/>
          <w:szCs w:val="24"/>
        </w:rPr>
        <w:t xml:space="preserve">konaného </w:t>
      </w:r>
      <w:proofErr w:type="gramStart"/>
      <w:r w:rsidRPr="00A52E22">
        <w:rPr>
          <w:sz w:val="24"/>
          <w:szCs w:val="24"/>
        </w:rPr>
        <w:t>dne</w:t>
      </w:r>
      <w:r w:rsidR="00E179F4">
        <w:rPr>
          <w:sz w:val="24"/>
          <w:szCs w:val="24"/>
        </w:rPr>
        <w:t xml:space="preserve"> </w:t>
      </w:r>
      <w:r w:rsidR="005F7DE7">
        <w:rPr>
          <w:sz w:val="24"/>
          <w:szCs w:val="24"/>
        </w:rPr>
        <w:t xml:space="preserve"> </w:t>
      </w:r>
      <w:r w:rsidR="005F7DE7" w:rsidRPr="00A1663B">
        <w:rPr>
          <w:b/>
          <w:bCs/>
          <w:sz w:val="24"/>
          <w:szCs w:val="24"/>
        </w:rPr>
        <w:softHyphen/>
      </w:r>
      <w:proofErr w:type="gramEnd"/>
      <w:r w:rsidR="00D42C30">
        <w:rPr>
          <w:b/>
          <w:bCs/>
          <w:sz w:val="24"/>
          <w:szCs w:val="24"/>
        </w:rPr>
        <w:t>20.5</w:t>
      </w:r>
      <w:r w:rsidR="006E4D2E">
        <w:rPr>
          <w:b/>
          <w:bCs/>
          <w:sz w:val="24"/>
          <w:szCs w:val="24"/>
        </w:rPr>
        <w:t>.202</w:t>
      </w:r>
      <w:r w:rsidR="001462CA">
        <w:rPr>
          <w:b/>
          <w:bCs/>
          <w:sz w:val="24"/>
          <w:szCs w:val="24"/>
        </w:rPr>
        <w:t>4</w:t>
      </w:r>
      <w:r w:rsidR="00A1663B" w:rsidRPr="00A1663B">
        <w:rPr>
          <w:b/>
          <w:bCs/>
          <w:sz w:val="24"/>
          <w:szCs w:val="24"/>
        </w:rPr>
        <w:t xml:space="preserve"> </w:t>
      </w:r>
      <w:r w:rsidR="00C81046">
        <w:rPr>
          <w:sz w:val="24"/>
          <w:szCs w:val="24"/>
        </w:rPr>
        <w:t xml:space="preserve">od </w:t>
      </w:r>
      <w:r w:rsidR="00A1663B" w:rsidRPr="00A1663B">
        <w:rPr>
          <w:b/>
          <w:bCs/>
          <w:sz w:val="24"/>
          <w:szCs w:val="24"/>
        </w:rPr>
        <w:t>19.00</w:t>
      </w:r>
      <w:r w:rsidR="00C81046" w:rsidRPr="00A1663B">
        <w:rPr>
          <w:sz w:val="24"/>
          <w:szCs w:val="24"/>
        </w:rPr>
        <w:t xml:space="preserve"> </w:t>
      </w:r>
      <w:r w:rsidR="00C81046">
        <w:rPr>
          <w:sz w:val="24"/>
          <w:szCs w:val="24"/>
        </w:rPr>
        <w:t>hod.</w:t>
      </w:r>
    </w:p>
    <w:p w14:paraId="55E09553" w14:textId="77777777" w:rsidR="00A52E22" w:rsidRDefault="00A52E22" w:rsidP="00A52E22">
      <w:pPr>
        <w:rPr>
          <w:b/>
          <w:sz w:val="28"/>
          <w:szCs w:val="28"/>
        </w:rPr>
      </w:pPr>
      <w:r w:rsidRPr="00A52E22">
        <w:rPr>
          <w:b/>
          <w:sz w:val="28"/>
          <w:szCs w:val="28"/>
        </w:rPr>
        <w:t>1. Zahájení zasedání zastupitelstva</w:t>
      </w:r>
    </w:p>
    <w:p w14:paraId="23CD7A94" w14:textId="22BE7304" w:rsidR="00A52E22" w:rsidRDefault="00A52E22" w:rsidP="00A52E22">
      <w:r w:rsidRPr="00A52E22">
        <w:t>Zasedání zastupitelstva obce Chroustov (dále též jako „zastupitelstvo“) bylo zahájeno v 19:</w:t>
      </w:r>
      <w:r w:rsidR="00DE18F4">
        <w:t>0</w:t>
      </w:r>
      <w:r w:rsidRPr="00A52E22">
        <w:t>0 hodin</w:t>
      </w:r>
      <w:r>
        <w:t xml:space="preserve"> starostou obce Ing. Pavlem Vančurou (dále jako „předsedající“).</w:t>
      </w:r>
    </w:p>
    <w:p w14:paraId="46F2AFA8" w14:textId="77777777" w:rsidR="00162F0C" w:rsidRDefault="00A52E22" w:rsidP="00A52E22">
      <w:pPr>
        <w:rPr>
          <w:b/>
        </w:rPr>
      </w:pPr>
      <w:r w:rsidRPr="00AA1A65">
        <w:rPr>
          <w:b/>
        </w:rPr>
        <w:t xml:space="preserve">Přítomní zastupitelé:  </w:t>
      </w:r>
    </w:p>
    <w:p w14:paraId="67F24AFF" w14:textId="77777777" w:rsidR="00162F0C" w:rsidRDefault="00162F0C" w:rsidP="00162F0C">
      <w:pPr>
        <w:spacing w:after="0" w:line="240" w:lineRule="auto"/>
      </w:pPr>
      <w:r>
        <w:t>Ing. Pavel Vančura</w:t>
      </w:r>
    </w:p>
    <w:p w14:paraId="553417DD" w14:textId="4080AF07" w:rsidR="00162F0C" w:rsidRDefault="00162F0C" w:rsidP="00162F0C">
      <w:pPr>
        <w:spacing w:after="0" w:line="240" w:lineRule="auto"/>
      </w:pPr>
      <w:r>
        <w:t xml:space="preserve">Jaroslav </w:t>
      </w:r>
      <w:proofErr w:type="spellStart"/>
      <w:r>
        <w:t>Strýhal</w:t>
      </w:r>
      <w:proofErr w:type="spellEnd"/>
    </w:p>
    <w:p w14:paraId="23C78081" w14:textId="3850C682" w:rsidR="00C74C4F" w:rsidRDefault="00C74C4F" w:rsidP="00162F0C">
      <w:pPr>
        <w:spacing w:after="0" w:line="240" w:lineRule="auto"/>
      </w:pPr>
      <w:r>
        <w:t>Iveta Hakenová</w:t>
      </w:r>
    </w:p>
    <w:p w14:paraId="4A846375" w14:textId="77777777" w:rsidR="00162F0C" w:rsidRDefault="00162F0C" w:rsidP="00162F0C">
      <w:pPr>
        <w:spacing w:after="0" w:line="240" w:lineRule="auto"/>
      </w:pPr>
      <w:r>
        <w:t>Josef Hanzl</w:t>
      </w:r>
    </w:p>
    <w:p w14:paraId="53E8681A" w14:textId="77777777" w:rsidR="00162F0C" w:rsidRDefault="00162F0C" w:rsidP="00162F0C">
      <w:pPr>
        <w:spacing w:after="0" w:line="240" w:lineRule="auto"/>
      </w:pPr>
      <w:r>
        <w:t>Milan Vančura</w:t>
      </w:r>
    </w:p>
    <w:p w14:paraId="1801052A" w14:textId="13173E4F" w:rsidR="001462CA" w:rsidRPr="00C74C4F" w:rsidRDefault="00162F0C" w:rsidP="00A52E22">
      <w:r>
        <w:t>Václav</w:t>
      </w:r>
      <w:r w:rsidR="004B66DF">
        <w:t xml:space="preserve"> </w:t>
      </w:r>
      <w:r>
        <w:t>Nádvorník</w:t>
      </w:r>
      <w:r w:rsidR="001462CA">
        <w:t xml:space="preserve">                                                                                                                                                                                 Jan Sussmann</w:t>
      </w:r>
    </w:p>
    <w:p w14:paraId="0F6CFED9" w14:textId="5E716558" w:rsidR="00061967" w:rsidRDefault="00061967" w:rsidP="00D0697E">
      <w:pPr>
        <w:spacing w:after="0" w:line="240" w:lineRule="auto"/>
        <w:rPr>
          <w:b/>
          <w:bCs/>
        </w:rPr>
      </w:pPr>
      <w:r>
        <w:rPr>
          <w:b/>
          <w:bCs/>
        </w:rPr>
        <w:t>Starosta</w:t>
      </w:r>
    </w:p>
    <w:p w14:paraId="2A62CE04" w14:textId="46168520" w:rsidR="00435E7F" w:rsidRPr="00435E7F" w:rsidRDefault="00DA706D" w:rsidP="00D0697E">
      <w:pPr>
        <w:spacing w:after="0" w:line="240" w:lineRule="auto"/>
      </w:pPr>
      <w:r>
        <w:t>Ing. Pavel Vančura</w:t>
      </w:r>
    </w:p>
    <w:p w14:paraId="10F2165C" w14:textId="77777777" w:rsidR="00507253" w:rsidRDefault="00507253" w:rsidP="00D0697E">
      <w:pPr>
        <w:spacing w:after="0" w:line="240" w:lineRule="auto"/>
        <w:rPr>
          <w:b/>
          <w:bCs/>
        </w:rPr>
      </w:pPr>
    </w:p>
    <w:p w14:paraId="289871C6" w14:textId="4BC99F53" w:rsidR="00D0697E" w:rsidRDefault="00DA706D" w:rsidP="00D0697E">
      <w:pPr>
        <w:spacing w:after="0" w:line="240" w:lineRule="auto"/>
        <w:rPr>
          <w:b/>
          <w:bCs/>
        </w:rPr>
      </w:pPr>
      <w:r w:rsidRPr="00DA706D">
        <w:rPr>
          <w:b/>
          <w:bCs/>
        </w:rPr>
        <w:t xml:space="preserve">Zapisovatelka:     </w:t>
      </w:r>
    </w:p>
    <w:p w14:paraId="7679F62D" w14:textId="77777777" w:rsidR="00D0697E" w:rsidRDefault="00DA706D" w:rsidP="00D0697E">
      <w:pPr>
        <w:spacing w:after="0" w:line="240" w:lineRule="auto"/>
      </w:pPr>
      <w:r>
        <w:t xml:space="preserve">Marcela </w:t>
      </w:r>
      <w:r w:rsidR="00D0697E">
        <w:t>Floriánová</w:t>
      </w:r>
    </w:p>
    <w:p w14:paraId="575BFAA3" w14:textId="77777777" w:rsidR="00507253" w:rsidRDefault="00507253" w:rsidP="00A52E22">
      <w:pPr>
        <w:rPr>
          <w:b/>
        </w:rPr>
      </w:pPr>
    </w:p>
    <w:p w14:paraId="2D2E6CAB" w14:textId="59D00B49" w:rsidR="00B27B56" w:rsidRDefault="00A52E22" w:rsidP="00A52E22">
      <w:r w:rsidRPr="00A52E22">
        <w:rPr>
          <w:b/>
        </w:rPr>
        <w:t xml:space="preserve">Určení </w:t>
      </w:r>
      <w:proofErr w:type="gramStart"/>
      <w:r w:rsidRPr="00A52E22">
        <w:rPr>
          <w:b/>
        </w:rPr>
        <w:t>ověřovatelů</w:t>
      </w:r>
      <w:r w:rsidR="00F46480">
        <w:rPr>
          <w:b/>
        </w:rPr>
        <w:t>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                                                                           </w:t>
      </w:r>
      <w:r w:rsidR="00957CCE">
        <w:rPr>
          <w:b/>
        </w:rPr>
        <w:t xml:space="preserve">                         </w:t>
      </w:r>
      <w:r>
        <w:rPr>
          <w:b/>
        </w:rPr>
        <w:t xml:space="preserve"> </w:t>
      </w:r>
      <w:r>
        <w:t xml:space="preserve">Předsedající určil </w:t>
      </w:r>
      <w:r w:rsidRPr="00796EBF">
        <w:rPr>
          <w:b/>
          <w:bCs/>
        </w:rPr>
        <w:t>ověřovatele zápisu</w:t>
      </w:r>
      <w:r>
        <w:t xml:space="preserve"> </w:t>
      </w:r>
      <w:r w:rsidR="00583D77">
        <w:rPr>
          <w:b/>
          <w:bCs/>
        </w:rPr>
        <w:t xml:space="preserve">Jaroslava </w:t>
      </w:r>
      <w:proofErr w:type="spellStart"/>
      <w:r w:rsidR="00583D77">
        <w:rPr>
          <w:b/>
          <w:bCs/>
        </w:rPr>
        <w:t>Strýhala</w:t>
      </w:r>
      <w:proofErr w:type="spellEnd"/>
      <w:r w:rsidR="006E4D2E" w:rsidRPr="00E072AA">
        <w:rPr>
          <w:b/>
          <w:bCs/>
        </w:rPr>
        <w:t xml:space="preserve"> a </w:t>
      </w:r>
      <w:r w:rsidR="00D42C30" w:rsidRPr="00E072AA">
        <w:rPr>
          <w:b/>
          <w:bCs/>
        </w:rPr>
        <w:t>Ivetu Hakenovou</w:t>
      </w:r>
      <w:r w:rsidR="00F46480">
        <w:t>.</w:t>
      </w:r>
      <w:r w:rsidR="0016737B">
        <w:t xml:space="preserve"> </w:t>
      </w:r>
      <w:r w:rsidR="00DA706D">
        <w:t xml:space="preserve">Pan starosta zahájil zasedání, konstatoval, že je </w:t>
      </w:r>
      <w:proofErr w:type="gramStart"/>
      <w:r w:rsidR="00DA706D" w:rsidRPr="00816266">
        <w:t xml:space="preserve">přítomno </w:t>
      </w:r>
      <w:r w:rsidR="00210A88">
        <w:t xml:space="preserve"> </w:t>
      </w:r>
      <w:r w:rsidR="00583D77">
        <w:rPr>
          <w:b/>
          <w:bCs/>
        </w:rPr>
        <w:t>7</w:t>
      </w:r>
      <w:proofErr w:type="gramEnd"/>
      <w:r w:rsidR="006E4D2E" w:rsidRPr="00433AC4">
        <w:rPr>
          <w:b/>
          <w:bCs/>
        </w:rPr>
        <w:t xml:space="preserve"> </w:t>
      </w:r>
      <w:r w:rsidR="00DA706D" w:rsidRPr="006F2592">
        <w:t>z</w:t>
      </w:r>
      <w:r w:rsidR="00DA706D">
        <w:t xml:space="preserve">astupitelů z celkového počtu </w:t>
      </w:r>
      <w:r w:rsidR="00210A88">
        <w:t xml:space="preserve"> </w:t>
      </w:r>
      <w:r w:rsidR="00583D77">
        <w:t>7</w:t>
      </w:r>
      <w:r w:rsidR="00DA706D" w:rsidRPr="00D42C30">
        <w:rPr>
          <w:color w:val="FF0000"/>
        </w:rPr>
        <w:t xml:space="preserve">  </w:t>
      </w:r>
      <w:r w:rsidR="00DA706D">
        <w:t xml:space="preserve"> a prohlásil zasedání za usnášeníschopné.</w:t>
      </w:r>
    </w:p>
    <w:p w14:paraId="3B473DDC" w14:textId="38B49BB9" w:rsidR="000F050A" w:rsidRPr="000F050A" w:rsidRDefault="00A52E22" w:rsidP="00F4339F">
      <w:r w:rsidRPr="00A52E22">
        <w:rPr>
          <w:b/>
          <w:sz w:val="28"/>
          <w:szCs w:val="28"/>
        </w:rPr>
        <w:t>2.Schválení</w:t>
      </w:r>
      <w:r w:rsidR="0016737B">
        <w:rPr>
          <w:b/>
          <w:sz w:val="28"/>
          <w:szCs w:val="28"/>
        </w:rPr>
        <w:t xml:space="preserve"> </w:t>
      </w:r>
      <w:r w:rsidRPr="00A52E22">
        <w:rPr>
          <w:b/>
          <w:sz w:val="28"/>
          <w:szCs w:val="28"/>
        </w:rPr>
        <w:t>progr</w:t>
      </w:r>
      <w:r>
        <w:rPr>
          <w:b/>
          <w:sz w:val="28"/>
          <w:szCs w:val="28"/>
        </w:rPr>
        <w:t xml:space="preserve">amu                                                                                                                </w:t>
      </w:r>
      <w:r w:rsidR="00DA706D">
        <w:t xml:space="preserve">                       </w:t>
      </w:r>
      <w:r w:rsidR="0016737B">
        <w:t xml:space="preserve">         </w:t>
      </w:r>
      <w:r w:rsidR="00DA706D">
        <w:t xml:space="preserve">  </w:t>
      </w:r>
      <w:r w:rsidR="00E26D92">
        <w:t xml:space="preserve"> Pan </w:t>
      </w:r>
      <w:r w:rsidR="00DA706D">
        <w:t>starosta předložil následující program jednání zastupitelstva, který je</w:t>
      </w:r>
      <w:r w:rsidR="00275D72">
        <w:t xml:space="preserve"> v souladu s informací zveřejněnou na úřední desce</w:t>
      </w:r>
      <w:r w:rsidR="0016737B">
        <w:t xml:space="preserve"> a </w:t>
      </w:r>
      <w:r w:rsidR="00275D72">
        <w:t>dal hlasovat o návrhu programu:</w:t>
      </w:r>
    </w:p>
    <w:p w14:paraId="753DE4A5" w14:textId="77777777" w:rsidR="000F050A" w:rsidRDefault="00275D72" w:rsidP="001462CA">
      <w:pPr>
        <w:spacing w:after="0"/>
      </w:pPr>
      <w:r w:rsidRPr="00275D72">
        <w:rPr>
          <w:b/>
          <w:sz w:val="24"/>
          <w:szCs w:val="24"/>
        </w:rPr>
        <w:t xml:space="preserve">Návrh </w:t>
      </w:r>
      <w:proofErr w:type="gramStart"/>
      <w:r w:rsidRPr="00275D72">
        <w:rPr>
          <w:b/>
          <w:sz w:val="24"/>
          <w:szCs w:val="24"/>
        </w:rPr>
        <w:t xml:space="preserve">usnesení:   </w:t>
      </w:r>
      <w:proofErr w:type="gramEnd"/>
      <w:r w:rsidRPr="00275D7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275D72">
        <w:t>Zastu</w:t>
      </w:r>
      <w:r>
        <w:t xml:space="preserve">pitelstvo obce Chroustov schvaluje následující program zasedání:      </w:t>
      </w:r>
      <w:r w:rsidR="009D623F">
        <w:t xml:space="preserve">  </w:t>
      </w:r>
    </w:p>
    <w:p w14:paraId="6A5509F3" w14:textId="77777777" w:rsidR="000F050A" w:rsidRDefault="000F050A" w:rsidP="001462CA">
      <w:pPr>
        <w:spacing w:after="0"/>
      </w:pPr>
    </w:p>
    <w:p w14:paraId="10B6C5AD" w14:textId="77777777" w:rsidR="00D42C30" w:rsidRDefault="000F050A" w:rsidP="00D42C30">
      <w:pPr>
        <w:pStyle w:val="Odstavecseseznamem"/>
        <w:numPr>
          <w:ilvl w:val="0"/>
          <w:numId w:val="1"/>
        </w:numPr>
      </w:pPr>
      <w:r>
        <w:t xml:space="preserve">Zahájení </w:t>
      </w:r>
      <w:proofErr w:type="gramStart"/>
      <w:r>
        <w:t>a  určení</w:t>
      </w:r>
      <w:proofErr w:type="gramEnd"/>
      <w:r>
        <w:t xml:space="preserve"> ověřovatelů zápisu ( § 95 odst. 1 zákona o obcích) a zapisovatele</w:t>
      </w:r>
    </w:p>
    <w:p w14:paraId="37423C07" w14:textId="0305A859" w:rsidR="00E072AA" w:rsidRDefault="000F050A" w:rsidP="00E072AA">
      <w:pPr>
        <w:pStyle w:val="Odstavecseseznamem"/>
        <w:numPr>
          <w:ilvl w:val="0"/>
          <w:numId w:val="1"/>
        </w:numPr>
      </w:pPr>
      <w:r>
        <w:t xml:space="preserve">Schválení programu </w:t>
      </w:r>
    </w:p>
    <w:p w14:paraId="3C12D4D6" w14:textId="77777777" w:rsidR="00E072AA" w:rsidRDefault="00E072AA" w:rsidP="00E072AA">
      <w:pPr>
        <w:pStyle w:val="Odstavecseseznamem"/>
        <w:numPr>
          <w:ilvl w:val="0"/>
          <w:numId w:val="1"/>
        </w:numPr>
      </w:pPr>
      <w:r>
        <w:t>Žádost Jednoty o neinvestiční příspěvek na provoz prodejny za IV.Q.2023</w:t>
      </w:r>
    </w:p>
    <w:p w14:paraId="6F799974" w14:textId="77777777" w:rsidR="00E072AA" w:rsidRDefault="00E072AA" w:rsidP="00E072AA">
      <w:pPr>
        <w:pStyle w:val="Odstavecseseznamem"/>
        <w:numPr>
          <w:ilvl w:val="0"/>
          <w:numId w:val="1"/>
        </w:numPr>
      </w:pPr>
      <w:r>
        <w:t>Žádost Klubu důchodců Běchary o finanční dar na „Nedělní taneční odpoledne“</w:t>
      </w:r>
    </w:p>
    <w:p w14:paraId="79A0A328" w14:textId="77777777" w:rsidR="00E072AA" w:rsidRDefault="00E072AA" w:rsidP="00E072AA">
      <w:pPr>
        <w:pStyle w:val="Odstavecseseznamem"/>
        <w:numPr>
          <w:ilvl w:val="0"/>
          <w:numId w:val="1"/>
        </w:numPr>
      </w:pPr>
      <w:r>
        <w:t>Žádost o kácení dřevin</w:t>
      </w:r>
    </w:p>
    <w:p w14:paraId="7F0E2F0F" w14:textId="77777777" w:rsidR="00E072AA" w:rsidRDefault="00E072AA" w:rsidP="00E072AA">
      <w:pPr>
        <w:pStyle w:val="Odstavecseseznamem"/>
        <w:numPr>
          <w:ilvl w:val="0"/>
          <w:numId w:val="1"/>
        </w:numPr>
      </w:pPr>
      <w:r>
        <w:t xml:space="preserve">Žádost o finanční dar pro Linku bezpečí, </w:t>
      </w:r>
      <w:proofErr w:type="spellStart"/>
      <w:r>
        <w:t>z.s</w:t>
      </w:r>
      <w:proofErr w:type="spellEnd"/>
      <w:r>
        <w:t>. Praha</w:t>
      </w:r>
    </w:p>
    <w:p w14:paraId="3CC51FC1" w14:textId="77777777" w:rsidR="00E072AA" w:rsidRDefault="00E072AA" w:rsidP="00E072AA">
      <w:pPr>
        <w:pStyle w:val="Odstavecseseznamem"/>
        <w:numPr>
          <w:ilvl w:val="0"/>
          <w:numId w:val="1"/>
        </w:numPr>
      </w:pPr>
      <w:r>
        <w:t>Návrh závěrečného účtu za r. 2023</w:t>
      </w:r>
    </w:p>
    <w:p w14:paraId="7F74240B" w14:textId="77777777" w:rsidR="00E072AA" w:rsidRDefault="00E072AA" w:rsidP="00E072AA">
      <w:pPr>
        <w:pStyle w:val="Odstavecseseznamem"/>
        <w:numPr>
          <w:ilvl w:val="0"/>
          <w:numId w:val="1"/>
        </w:numPr>
      </w:pPr>
      <w:r>
        <w:t>Informace k uzavírce silnice II/328</w:t>
      </w:r>
    </w:p>
    <w:p w14:paraId="3F51AC81" w14:textId="77777777" w:rsidR="00E072AA" w:rsidRDefault="00E072AA" w:rsidP="00E072AA">
      <w:pPr>
        <w:pStyle w:val="Odstavecseseznamem"/>
        <w:numPr>
          <w:ilvl w:val="0"/>
          <w:numId w:val="1"/>
        </w:numPr>
      </w:pPr>
      <w:r>
        <w:t xml:space="preserve">Úprava obrubníků u </w:t>
      </w:r>
      <w:proofErr w:type="gramStart"/>
      <w:r>
        <w:t>silnice  II</w:t>
      </w:r>
      <w:proofErr w:type="gramEnd"/>
      <w:r>
        <w:t>/328</w:t>
      </w:r>
      <w:r w:rsidR="000F050A">
        <w:t xml:space="preserve">   </w:t>
      </w:r>
    </w:p>
    <w:p w14:paraId="02001FEC" w14:textId="77777777" w:rsidR="00E072AA" w:rsidRDefault="00E072AA" w:rsidP="00E072AA">
      <w:pPr>
        <w:pStyle w:val="Odstavecseseznamem"/>
        <w:numPr>
          <w:ilvl w:val="0"/>
          <w:numId w:val="1"/>
        </w:numPr>
      </w:pPr>
      <w:r>
        <w:t>Informace – přípravy na sjezd rodáků</w:t>
      </w:r>
    </w:p>
    <w:p w14:paraId="115A05B1" w14:textId="77777777" w:rsidR="00E072AA" w:rsidRDefault="00E072AA" w:rsidP="00E072AA">
      <w:pPr>
        <w:pStyle w:val="Odstavecseseznamem"/>
        <w:numPr>
          <w:ilvl w:val="0"/>
          <w:numId w:val="1"/>
        </w:numPr>
      </w:pPr>
      <w:r>
        <w:t xml:space="preserve">Úprava rozpočtu č. </w:t>
      </w:r>
      <w:proofErr w:type="gramStart"/>
      <w:r>
        <w:t>2 – 4</w:t>
      </w:r>
      <w:proofErr w:type="gramEnd"/>
      <w:r>
        <w:t>. – přesun mezi položkami</w:t>
      </w:r>
    </w:p>
    <w:p w14:paraId="0B52099D" w14:textId="77777777" w:rsidR="00E072AA" w:rsidRDefault="00E072AA" w:rsidP="00E072AA">
      <w:pPr>
        <w:pStyle w:val="Odstavecseseznamem"/>
        <w:numPr>
          <w:ilvl w:val="0"/>
          <w:numId w:val="1"/>
        </w:numPr>
      </w:pPr>
      <w:r>
        <w:t>Rozpočtové opatření č. 2/2024</w:t>
      </w:r>
    </w:p>
    <w:p w14:paraId="34B902FE" w14:textId="77777777" w:rsidR="00E072AA" w:rsidRDefault="00E072AA" w:rsidP="00E072AA">
      <w:pPr>
        <w:pStyle w:val="Odstavecseseznamem"/>
        <w:numPr>
          <w:ilvl w:val="0"/>
          <w:numId w:val="1"/>
        </w:numPr>
      </w:pPr>
      <w:r>
        <w:t>Diskuze</w:t>
      </w:r>
    </w:p>
    <w:p w14:paraId="2034A9C2" w14:textId="0E31E580" w:rsidR="006E4D2E" w:rsidRDefault="00E072AA" w:rsidP="00E072AA">
      <w:pPr>
        <w:pStyle w:val="Odstavecseseznamem"/>
        <w:numPr>
          <w:ilvl w:val="0"/>
          <w:numId w:val="1"/>
        </w:numPr>
      </w:pPr>
      <w:r>
        <w:t>Závěr</w:t>
      </w:r>
      <w:r w:rsidR="000F050A">
        <w:t xml:space="preserve">                                                                                                                                                                </w:t>
      </w:r>
    </w:p>
    <w:p w14:paraId="6F2993C2" w14:textId="77777777" w:rsidR="006E4D2E" w:rsidRDefault="006E4D2E" w:rsidP="006D152D">
      <w:pPr>
        <w:spacing w:after="0"/>
      </w:pPr>
    </w:p>
    <w:p w14:paraId="76A9D57B" w14:textId="77777777" w:rsidR="00DD04CE" w:rsidRDefault="00DD04CE" w:rsidP="00A52E22"/>
    <w:p w14:paraId="2054E963" w14:textId="034BB7F5" w:rsidR="00636BA2" w:rsidRPr="00567D52" w:rsidRDefault="00AC5F67" w:rsidP="00A52E22">
      <w:r>
        <w:t xml:space="preserve">                                                              </w:t>
      </w:r>
    </w:p>
    <w:p w14:paraId="37013B3D" w14:textId="69FF3306" w:rsidR="00114E69" w:rsidRPr="00E53FDA" w:rsidRDefault="00F46480" w:rsidP="00F46480">
      <w:r>
        <w:t>K předloženému návrhu nebyly vzneseny námitky. Pan starosta navrhl přijmout následující usnesení:</w:t>
      </w:r>
      <w:r w:rsidR="00DA706D">
        <w:t xml:space="preserve">  </w:t>
      </w:r>
    </w:p>
    <w:p w14:paraId="265142C0" w14:textId="4C356219" w:rsidR="00E66AB8" w:rsidRDefault="00F46480" w:rsidP="00F46480">
      <w:pPr>
        <w:rPr>
          <w:b/>
          <w:sz w:val="24"/>
          <w:szCs w:val="24"/>
        </w:rPr>
      </w:pPr>
      <w:r w:rsidRPr="00EF2B68">
        <w:rPr>
          <w:b/>
          <w:sz w:val="24"/>
          <w:szCs w:val="24"/>
        </w:rPr>
        <w:t xml:space="preserve">Návrh usnesení:      </w:t>
      </w:r>
    </w:p>
    <w:p w14:paraId="4FC87F2F" w14:textId="08905A8A" w:rsidR="00F46480" w:rsidRPr="00E66AB8" w:rsidRDefault="00F46480" w:rsidP="008E3F1C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Zastupitelstvo obce </w:t>
      </w:r>
      <w:r>
        <w:rPr>
          <w:b/>
          <w:i/>
          <w:iCs/>
          <w:sz w:val="24"/>
          <w:szCs w:val="24"/>
        </w:rPr>
        <w:t>schvaluje program tohoto zasedání, jak byl přednesen.</w:t>
      </w:r>
      <w:r w:rsidRPr="00EF2B6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59C40A9C" w14:textId="1A3FE725" w:rsidR="00F46480" w:rsidRPr="00FF349A" w:rsidRDefault="00F46480" w:rsidP="00F46480">
      <w:pPr>
        <w:rPr>
          <w:b/>
        </w:rPr>
      </w:pPr>
      <w:r w:rsidRPr="00FF349A">
        <w:rPr>
          <w:b/>
        </w:rPr>
        <w:t xml:space="preserve">Výsledek hlasování: </w:t>
      </w:r>
      <w:r w:rsidRPr="00A54D79">
        <w:rPr>
          <w:b/>
        </w:rPr>
        <w:t>Pro………</w:t>
      </w:r>
      <w:proofErr w:type="gramStart"/>
      <w:r w:rsidR="00116521">
        <w:rPr>
          <w:b/>
        </w:rPr>
        <w:t>7</w:t>
      </w:r>
      <w:r w:rsidR="00995508">
        <w:rPr>
          <w:b/>
        </w:rPr>
        <w:t>….</w:t>
      </w:r>
      <w:proofErr w:type="gramEnd"/>
      <w:r w:rsidRPr="00A54D79">
        <w:rPr>
          <w:b/>
        </w:rPr>
        <w:t>…..Proti……………0…………………..</w:t>
      </w:r>
      <w:r w:rsidRPr="00FF349A">
        <w:rPr>
          <w:b/>
        </w:rPr>
        <w:t>Zdrželi se……………….0………………..</w:t>
      </w:r>
    </w:p>
    <w:p w14:paraId="2D295C6A" w14:textId="794E1151" w:rsidR="000405C7" w:rsidRDefault="00F46480" w:rsidP="00A52E22">
      <w:r w:rsidRPr="00FF349A">
        <w:rPr>
          <w:b/>
        </w:rPr>
        <w:t xml:space="preserve">Usnesení č. </w:t>
      </w:r>
      <w:r>
        <w:rPr>
          <w:b/>
        </w:rPr>
        <w:t xml:space="preserve">1 </w:t>
      </w:r>
      <w:r w:rsidRPr="00FF349A">
        <w:rPr>
          <w:b/>
        </w:rPr>
        <w:t>bylo schváleno</w:t>
      </w:r>
      <w:r w:rsidR="00DA706D">
        <w:t xml:space="preserve">  </w:t>
      </w:r>
    </w:p>
    <w:p w14:paraId="42FB3907" w14:textId="3AC78AE6" w:rsidR="00DD04CE" w:rsidRDefault="00DD04CE" w:rsidP="00A52E22"/>
    <w:p w14:paraId="0076862A" w14:textId="6394175D" w:rsidR="000F050A" w:rsidRDefault="00DD04CE" w:rsidP="00DD04CE">
      <w:pPr>
        <w:spacing w:after="0"/>
        <w:rPr>
          <w:b/>
          <w:bCs/>
          <w:sz w:val="28"/>
          <w:szCs w:val="28"/>
        </w:rPr>
      </w:pPr>
      <w:r w:rsidRPr="00DD04CE">
        <w:rPr>
          <w:b/>
          <w:bCs/>
          <w:sz w:val="28"/>
          <w:szCs w:val="28"/>
        </w:rPr>
        <w:t>3.</w:t>
      </w:r>
      <w:r>
        <w:t xml:space="preserve">  </w:t>
      </w:r>
      <w:r w:rsidR="00BF3901">
        <w:rPr>
          <w:b/>
          <w:bCs/>
          <w:sz w:val="28"/>
          <w:szCs w:val="28"/>
        </w:rPr>
        <w:t>Žádost Jednoty o neinvestiční příspěvek na provoz prodejny za IV.Q.2023</w:t>
      </w:r>
    </w:p>
    <w:p w14:paraId="2122ACBB" w14:textId="20C01B47" w:rsidR="004805B4" w:rsidRDefault="004805B4" w:rsidP="004805B4">
      <w:pPr>
        <w:rPr>
          <w:b/>
          <w:bCs/>
          <w:sz w:val="24"/>
          <w:szCs w:val="24"/>
        </w:rPr>
      </w:pPr>
      <w:r>
        <w:rPr>
          <w:sz w:val="24"/>
          <w:szCs w:val="24"/>
        </w:rPr>
        <w:t>Pan starosta seznámil zastupitelstvo obce se žádostí o neinvestiční příspěvek na prokazatelnou ztrátu z </w:t>
      </w:r>
      <w:proofErr w:type="gramStart"/>
      <w:r>
        <w:rPr>
          <w:sz w:val="24"/>
          <w:szCs w:val="24"/>
        </w:rPr>
        <w:t>provozu  prodejny</w:t>
      </w:r>
      <w:proofErr w:type="gramEnd"/>
      <w:r>
        <w:rPr>
          <w:sz w:val="24"/>
          <w:szCs w:val="24"/>
        </w:rPr>
        <w:t xml:space="preserve"> za </w:t>
      </w:r>
      <w:r>
        <w:rPr>
          <w:b/>
          <w:bCs/>
          <w:sz w:val="24"/>
          <w:szCs w:val="24"/>
        </w:rPr>
        <w:t>IV. čtvrtletí 2023 ve výši 34 557,- Kč.</w:t>
      </w:r>
    </w:p>
    <w:p w14:paraId="4A493662" w14:textId="77777777" w:rsidR="004805B4" w:rsidRDefault="004805B4" w:rsidP="004805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usnesení:      </w:t>
      </w:r>
    </w:p>
    <w:p w14:paraId="75B82D22" w14:textId="3434F493" w:rsidR="004805B4" w:rsidRDefault="004805B4" w:rsidP="004805B4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Zastupitelstvo obce Chroustov schvaluje poskytnutí neinvestičního příspěvku Jednotě, spotřebnímu družstvu v Nymburce, na úhradu prokazatelné ztráty z provozu Obecní prodejny v Chroustově za       IV. čtvrtletí r. 2023 ve výši 34 557,- Kč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5A861E5" w14:textId="6D7EB9B8" w:rsidR="004805B4" w:rsidRDefault="004805B4" w:rsidP="004805B4">
      <w:pPr>
        <w:rPr>
          <w:b/>
        </w:rPr>
      </w:pPr>
      <w:r>
        <w:rPr>
          <w:b/>
        </w:rPr>
        <w:t>Výsledek hlasování: Pro…………</w:t>
      </w:r>
      <w:r>
        <w:rPr>
          <w:b/>
          <w:color w:val="FF0000"/>
        </w:rPr>
        <w:t>…</w:t>
      </w:r>
      <w:r>
        <w:rPr>
          <w:b/>
        </w:rPr>
        <w:t>…</w:t>
      </w:r>
      <w:r w:rsidR="002C4ECA">
        <w:rPr>
          <w:b/>
        </w:rPr>
        <w:t>6</w:t>
      </w:r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>
        <w:rPr>
          <w:b/>
        </w:rPr>
        <w:t>.Proti……………0…………………..Zdrželi se……………….1………………..</w:t>
      </w:r>
    </w:p>
    <w:p w14:paraId="17C06171" w14:textId="4B9ACB90" w:rsidR="004805B4" w:rsidRDefault="004805B4" w:rsidP="004805B4">
      <w:pPr>
        <w:rPr>
          <w:b/>
        </w:rPr>
      </w:pPr>
      <w:r>
        <w:rPr>
          <w:b/>
        </w:rPr>
        <w:t>Usnesení č. 2 bylo schváleno</w:t>
      </w:r>
    </w:p>
    <w:p w14:paraId="7D703620" w14:textId="77777777" w:rsidR="004805B4" w:rsidRDefault="004805B4" w:rsidP="00DD04CE">
      <w:pPr>
        <w:spacing w:after="0"/>
        <w:rPr>
          <w:b/>
          <w:bCs/>
          <w:sz w:val="28"/>
          <w:szCs w:val="28"/>
        </w:rPr>
      </w:pPr>
    </w:p>
    <w:p w14:paraId="16CFD7CD" w14:textId="77777777" w:rsidR="00D07B40" w:rsidRDefault="00D07B40" w:rsidP="00DD04CE">
      <w:pPr>
        <w:spacing w:after="0"/>
        <w:rPr>
          <w:b/>
          <w:bCs/>
          <w:sz w:val="28"/>
          <w:szCs w:val="28"/>
        </w:rPr>
      </w:pPr>
    </w:p>
    <w:p w14:paraId="48CAA685" w14:textId="216329CA" w:rsidR="00CB0C22" w:rsidRDefault="00CB0C22" w:rsidP="00221BC4">
      <w:pPr>
        <w:spacing w:after="0"/>
        <w:jc w:val="both"/>
        <w:rPr>
          <w:sz w:val="24"/>
          <w:szCs w:val="24"/>
        </w:rPr>
      </w:pPr>
    </w:p>
    <w:p w14:paraId="5FED6814" w14:textId="21721A25" w:rsidR="006351A8" w:rsidRDefault="00CB0C22" w:rsidP="00CB0C22">
      <w:pPr>
        <w:spacing w:after="0"/>
        <w:rPr>
          <w:b/>
          <w:bCs/>
          <w:sz w:val="28"/>
          <w:szCs w:val="28"/>
        </w:rPr>
      </w:pPr>
      <w:r w:rsidRPr="00CB0C22">
        <w:rPr>
          <w:b/>
          <w:bCs/>
          <w:sz w:val="28"/>
          <w:szCs w:val="28"/>
        </w:rPr>
        <w:t xml:space="preserve">4. </w:t>
      </w:r>
      <w:r w:rsidR="004805B4">
        <w:rPr>
          <w:b/>
          <w:bCs/>
          <w:sz w:val="28"/>
          <w:szCs w:val="28"/>
        </w:rPr>
        <w:t>Žádost Klubu důchodců Běchary o finanční dar na „Nedělní taneční odpoledne“</w:t>
      </w:r>
    </w:p>
    <w:p w14:paraId="549D085B" w14:textId="77777777" w:rsidR="00D57333" w:rsidRDefault="00D57333" w:rsidP="00CB0C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 starosta seznámil zastupitelstvo se </w:t>
      </w:r>
      <w:proofErr w:type="gramStart"/>
      <w:r>
        <w:rPr>
          <w:sz w:val="24"/>
          <w:szCs w:val="24"/>
        </w:rPr>
        <w:t>žádostí  Klubu</w:t>
      </w:r>
      <w:proofErr w:type="gramEnd"/>
      <w:r>
        <w:rPr>
          <w:sz w:val="24"/>
          <w:szCs w:val="24"/>
        </w:rPr>
        <w:t xml:space="preserve"> důchodců Běchary o poskytnutí finančního </w:t>
      </w:r>
    </w:p>
    <w:p w14:paraId="266B3B1E" w14:textId="19E30633" w:rsidR="00D57333" w:rsidRDefault="00D57333" w:rsidP="00CB0C22">
      <w:pPr>
        <w:spacing w:after="0"/>
        <w:rPr>
          <w:sz w:val="24"/>
          <w:szCs w:val="24"/>
        </w:rPr>
      </w:pPr>
      <w:r>
        <w:rPr>
          <w:sz w:val="24"/>
          <w:szCs w:val="24"/>
        </w:rPr>
        <w:t>daru na kulturně společenskou akci „Nedělní taneční odpoledne“.</w:t>
      </w:r>
    </w:p>
    <w:p w14:paraId="39DC2BB9" w14:textId="77777777" w:rsidR="00D57333" w:rsidRDefault="00D57333" w:rsidP="00CB0C22">
      <w:pPr>
        <w:spacing w:after="0"/>
        <w:rPr>
          <w:sz w:val="24"/>
          <w:szCs w:val="24"/>
        </w:rPr>
      </w:pPr>
    </w:p>
    <w:p w14:paraId="205374A9" w14:textId="77777777" w:rsidR="00D07B40" w:rsidRDefault="00D07B40" w:rsidP="00CB0C22">
      <w:pPr>
        <w:spacing w:after="0"/>
        <w:rPr>
          <w:sz w:val="24"/>
          <w:szCs w:val="24"/>
        </w:rPr>
      </w:pPr>
    </w:p>
    <w:p w14:paraId="3880F56D" w14:textId="77777777" w:rsidR="00D57333" w:rsidRDefault="00D57333" w:rsidP="00D573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usnesení:      </w:t>
      </w:r>
    </w:p>
    <w:p w14:paraId="46543169" w14:textId="10828AD9" w:rsidR="00D57333" w:rsidRDefault="00D57333" w:rsidP="00D57333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Zastupitelstvo obce Chroustov schvaluje poskytnutí finančního daru Klubu důchodců Běchary na kulturně společenskou akci „Nedělní taneční odpoledne“ ve výši 1 000,- Kč bez povinnosti vyúčtování.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26F868AE" w14:textId="31A7A9C7" w:rsidR="00D57333" w:rsidRDefault="00D57333" w:rsidP="00D57333">
      <w:pPr>
        <w:rPr>
          <w:b/>
        </w:rPr>
      </w:pPr>
      <w:r>
        <w:rPr>
          <w:b/>
        </w:rPr>
        <w:t>Výsledek hlasování: Pro…………</w:t>
      </w:r>
      <w:r>
        <w:rPr>
          <w:b/>
          <w:color w:val="FF0000"/>
        </w:rPr>
        <w:t>…</w:t>
      </w:r>
      <w:r>
        <w:rPr>
          <w:b/>
        </w:rPr>
        <w:t>…</w:t>
      </w:r>
      <w:r w:rsidR="002C4ECA">
        <w:rPr>
          <w:b/>
        </w:rPr>
        <w:t>6</w:t>
      </w:r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>
        <w:rPr>
          <w:b/>
        </w:rPr>
        <w:t>.Proti……………0…………………..Zdrželi se……………….1………………..</w:t>
      </w:r>
    </w:p>
    <w:p w14:paraId="22D4A564" w14:textId="7F7B003E" w:rsidR="00D57333" w:rsidRDefault="00D57333" w:rsidP="00D57333">
      <w:pPr>
        <w:rPr>
          <w:b/>
        </w:rPr>
      </w:pPr>
      <w:r>
        <w:rPr>
          <w:b/>
        </w:rPr>
        <w:t>Usnesení č. 3 bylo schváleno</w:t>
      </w:r>
    </w:p>
    <w:p w14:paraId="0EC1B672" w14:textId="77777777" w:rsidR="00D57333" w:rsidRPr="00D57333" w:rsidRDefault="00D57333" w:rsidP="00CB0C22">
      <w:pPr>
        <w:spacing w:after="0"/>
        <w:rPr>
          <w:sz w:val="24"/>
          <w:szCs w:val="24"/>
        </w:rPr>
      </w:pPr>
    </w:p>
    <w:p w14:paraId="6FEF7FE2" w14:textId="77777777" w:rsidR="004805B4" w:rsidRDefault="004805B4" w:rsidP="000C4E20">
      <w:pPr>
        <w:rPr>
          <w:b/>
          <w:bCs/>
          <w:sz w:val="28"/>
          <w:szCs w:val="28"/>
        </w:rPr>
      </w:pPr>
    </w:p>
    <w:p w14:paraId="55E40909" w14:textId="46F10000" w:rsidR="000405C7" w:rsidRDefault="000405C7" w:rsidP="00A52E22"/>
    <w:p w14:paraId="6343273C" w14:textId="5FB1A610" w:rsidR="000405C7" w:rsidRDefault="00975910" w:rsidP="00221BC4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5</w:t>
      </w:r>
      <w:r w:rsidR="00D57333">
        <w:rPr>
          <w:b/>
          <w:sz w:val="28"/>
          <w:szCs w:val="28"/>
        </w:rPr>
        <w:t>. Ž</w:t>
      </w:r>
      <w:r w:rsidR="00350010">
        <w:rPr>
          <w:b/>
          <w:sz w:val="28"/>
          <w:szCs w:val="28"/>
        </w:rPr>
        <w:t>ádost o kácení dřevin</w:t>
      </w:r>
      <w:r w:rsidR="000405C7">
        <w:rPr>
          <w:b/>
          <w:sz w:val="28"/>
          <w:szCs w:val="28"/>
        </w:rPr>
        <w:t xml:space="preserve">                                                                   </w:t>
      </w:r>
    </w:p>
    <w:p w14:paraId="39E41677" w14:textId="74C89E5F" w:rsidR="00221BC4" w:rsidRDefault="004B7AE3" w:rsidP="00221B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starosta </w:t>
      </w:r>
      <w:r w:rsidR="00350010">
        <w:rPr>
          <w:sz w:val="24"/>
          <w:szCs w:val="24"/>
        </w:rPr>
        <w:t xml:space="preserve">seznámil zastupitelstvo se žádostí o povolení kácení dřevin podanou </w:t>
      </w:r>
      <w:r w:rsidR="00D57333">
        <w:rPr>
          <w:sz w:val="24"/>
          <w:szCs w:val="24"/>
        </w:rPr>
        <w:t>p. Jitkou Žampachovou. Jedná se o odstranění vzrostlého stromu a keřů u plotu jejího domu čp. 118 na obecním pozemku směrem ke kostelu, kdy tento strom a keře jsou opřeny o její plot, čím ho poškozují a listí jí padá do zahrady.</w:t>
      </w:r>
    </w:p>
    <w:p w14:paraId="0386DC04" w14:textId="3E21AF46" w:rsidR="000405C7" w:rsidRPr="00894AAE" w:rsidRDefault="0020094D" w:rsidP="000405C7">
      <w:pPr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894AAE">
        <w:rPr>
          <w:b/>
          <w:sz w:val="24"/>
          <w:szCs w:val="24"/>
        </w:rPr>
        <w:t xml:space="preserve"> </w:t>
      </w:r>
      <w:r w:rsidR="00C63D8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C63D8C">
        <w:rPr>
          <w:b/>
          <w:i/>
          <w:sz w:val="24"/>
          <w:szCs w:val="24"/>
        </w:rPr>
        <w:t xml:space="preserve">Zastupitelstvo obce Chroustov </w:t>
      </w:r>
      <w:r w:rsidR="00894AAE">
        <w:rPr>
          <w:b/>
          <w:i/>
          <w:sz w:val="24"/>
          <w:szCs w:val="24"/>
        </w:rPr>
        <w:t>bere na vědomí pokácení</w:t>
      </w:r>
      <w:r w:rsidR="00D8165F">
        <w:rPr>
          <w:b/>
          <w:i/>
          <w:sz w:val="24"/>
          <w:szCs w:val="24"/>
        </w:rPr>
        <w:t xml:space="preserve"> výše </w:t>
      </w:r>
      <w:proofErr w:type="gramStart"/>
      <w:r w:rsidR="00D8165F">
        <w:rPr>
          <w:b/>
          <w:i/>
          <w:sz w:val="24"/>
          <w:szCs w:val="24"/>
        </w:rPr>
        <w:t>uvedených  dřevin</w:t>
      </w:r>
      <w:proofErr w:type="gramEnd"/>
      <w:r w:rsidR="00D57333">
        <w:rPr>
          <w:b/>
          <w:i/>
          <w:sz w:val="24"/>
          <w:szCs w:val="24"/>
        </w:rPr>
        <w:t>.</w:t>
      </w:r>
    </w:p>
    <w:p w14:paraId="67B328AB" w14:textId="77777777" w:rsidR="000405C7" w:rsidRDefault="000405C7" w:rsidP="000405C7">
      <w:pPr>
        <w:rPr>
          <w:b/>
        </w:rPr>
      </w:pPr>
    </w:p>
    <w:p w14:paraId="207D521D" w14:textId="77777777" w:rsidR="0020094D" w:rsidRDefault="0020094D" w:rsidP="000405C7">
      <w:pPr>
        <w:rPr>
          <w:b/>
        </w:rPr>
      </w:pPr>
    </w:p>
    <w:p w14:paraId="5F2C1032" w14:textId="6090A68A" w:rsidR="000405C7" w:rsidRDefault="00936D34" w:rsidP="000405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D57333">
        <w:rPr>
          <w:b/>
          <w:sz w:val="28"/>
          <w:szCs w:val="28"/>
        </w:rPr>
        <w:t xml:space="preserve">Žádost o finanční dar pro Linku bezpečí, </w:t>
      </w:r>
      <w:proofErr w:type="spellStart"/>
      <w:r w:rsidR="00D57333">
        <w:rPr>
          <w:b/>
          <w:sz w:val="28"/>
          <w:szCs w:val="28"/>
        </w:rPr>
        <w:t>z.s</w:t>
      </w:r>
      <w:proofErr w:type="spellEnd"/>
      <w:r w:rsidR="00D57333">
        <w:rPr>
          <w:b/>
          <w:sz w:val="28"/>
          <w:szCs w:val="28"/>
        </w:rPr>
        <w:t>. Praha</w:t>
      </w:r>
    </w:p>
    <w:p w14:paraId="70E146CF" w14:textId="625555A0" w:rsidR="00AD0B05" w:rsidRDefault="00AD0B05" w:rsidP="00AD0B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starosta seznámil zastupitelstvo se žádostí Linky bezpečí,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 Praha na její provoz ve výši                     2 000,- Kč.</w:t>
      </w:r>
    </w:p>
    <w:p w14:paraId="0D667281" w14:textId="77777777" w:rsidR="00AD0B05" w:rsidRDefault="00AD0B05" w:rsidP="00AD0B05">
      <w:pPr>
        <w:spacing w:after="0"/>
        <w:rPr>
          <w:sz w:val="24"/>
          <w:szCs w:val="24"/>
        </w:rPr>
      </w:pPr>
    </w:p>
    <w:p w14:paraId="2E4389B8" w14:textId="77777777" w:rsidR="00AD0B05" w:rsidRDefault="00AD0B05" w:rsidP="00AD0B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usnesení:      </w:t>
      </w:r>
    </w:p>
    <w:p w14:paraId="70071CED" w14:textId="6B288640" w:rsidR="00AD0B05" w:rsidRDefault="00AD0B05" w:rsidP="00AD0B05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Zastupitelstvo obce Chroustov schvaluje poskytnutí finančního daru </w:t>
      </w:r>
      <w:r w:rsidR="007F60BA">
        <w:rPr>
          <w:b/>
          <w:i/>
          <w:sz w:val="24"/>
          <w:szCs w:val="24"/>
        </w:rPr>
        <w:t>bez povinnosti vyúčtování na provoz Linky bezpečí, z. s. Praha ve výši 1 000,- Kč.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BED9C11" w14:textId="1ECE6733" w:rsidR="00AD0B05" w:rsidRDefault="00AD0B05" w:rsidP="00AD0B05">
      <w:pPr>
        <w:rPr>
          <w:b/>
        </w:rPr>
      </w:pPr>
      <w:r>
        <w:rPr>
          <w:b/>
        </w:rPr>
        <w:t>Výsledek hlasování: Pro…………</w:t>
      </w:r>
      <w:r w:rsidR="00C611FA">
        <w:rPr>
          <w:b/>
        </w:rPr>
        <w:t>6</w:t>
      </w:r>
      <w:r>
        <w:rPr>
          <w:b/>
        </w:rPr>
        <w:t>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.Proti……………0…………………..Zdrželi se…………</w:t>
      </w:r>
      <w:r w:rsidR="00C611FA">
        <w:rPr>
          <w:b/>
        </w:rPr>
        <w:t>1</w:t>
      </w:r>
      <w:r>
        <w:rPr>
          <w:b/>
        </w:rPr>
        <w:t>…….………………..</w:t>
      </w:r>
    </w:p>
    <w:p w14:paraId="45892EA3" w14:textId="51E162E4" w:rsidR="00AD0B05" w:rsidRDefault="00AD0B05" w:rsidP="00AD0B05">
      <w:pPr>
        <w:rPr>
          <w:b/>
        </w:rPr>
      </w:pPr>
      <w:r>
        <w:rPr>
          <w:b/>
        </w:rPr>
        <w:t xml:space="preserve">Usnesení č. </w:t>
      </w:r>
      <w:r w:rsidR="007F60BA">
        <w:rPr>
          <w:b/>
        </w:rPr>
        <w:t>4</w:t>
      </w:r>
      <w:r>
        <w:rPr>
          <w:b/>
        </w:rPr>
        <w:t xml:space="preserve"> bylo schváleno</w:t>
      </w:r>
    </w:p>
    <w:p w14:paraId="2E99DB64" w14:textId="77777777" w:rsidR="0020094D" w:rsidRDefault="0020094D" w:rsidP="00105357">
      <w:pPr>
        <w:rPr>
          <w:b/>
        </w:rPr>
      </w:pPr>
    </w:p>
    <w:p w14:paraId="1D7BD1BD" w14:textId="7E747215" w:rsidR="0090050E" w:rsidRPr="0020094D" w:rsidRDefault="00936D34" w:rsidP="0020094D">
      <w:pPr>
        <w:spacing w:after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7F60BA">
        <w:rPr>
          <w:b/>
          <w:bCs/>
          <w:sz w:val="28"/>
          <w:szCs w:val="28"/>
        </w:rPr>
        <w:t>Návrh závěrečného účtu za r. 2023</w:t>
      </w:r>
    </w:p>
    <w:p w14:paraId="5A6660D9" w14:textId="77777777" w:rsidR="00567EC6" w:rsidRDefault="0020094D" w:rsidP="0020094D">
      <w:pPr>
        <w:rPr>
          <w:sz w:val="24"/>
          <w:szCs w:val="24"/>
        </w:rPr>
      </w:pPr>
      <w:r>
        <w:rPr>
          <w:sz w:val="24"/>
          <w:szCs w:val="24"/>
        </w:rPr>
        <w:t>Pan starosta informoval zastupitelstvo o návrhu závěrečného účtu za r. 2023, který je přílohou tohoto zápisu.</w:t>
      </w:r>
    </w:p>
    <w:p w14:paraId="430BD9CC" w14:textId="7C260A4F" w:rsidR="0020094D" w:rsidRDefault="0020094D" w:rsidP="002009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24"/>
          <w:szCs w:val="24"/>
        </w:rPr>
        <w:t>Zastupitelstvo obce bere na vědomí návrh závěrečného účtu za r. 2023.</w:t>
      </w:r>
    </w:p>
    <w:p w14:paraId="47A97D24" w14:textId="77777777" w:rsidR="00FF3451" w:rsidRDefault="00FF3451" w:rsidP="00444A81">
      <w:pPr>
        <w:spacing w:after="0"/>
        <w:rPr>
          <w:b/>
          <w:sz w:val="28"/>
          <w:szCs w:val="28"/>
        </w:rPr>
      </w:pPr>
    </w:p>
    <w:p w14:paraId="689FFE15" w14:textId="77777777" w:rsidR="00567EC6" w:rsidRDefault="00567EC6" w:rsidP="00444A81">
      <w:pPr>
        <w:spacing w:after="0"/>
        <w:rPr>
          <w:b/>
          <w:sz w:val="28"/>
          <w:szCs w:val="28"/>
        </w:rPr>
      </w:pPr>
    </w:p>
    <w:p w14:paraId="4E837B25" w14:textId="3B3FB4F0" w:rsidR="00684C63" w:rsidRDefault="00444A81" w:rsidP="00444A81">
      <w:pPr>
        <w:spacing w:after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FF3451">
        <w:rPr>
          <w:b/>
          <w:bCs/>
          <w:sz w:val="28"/>
          <w:szCs w:val="28"/>
        </w:rPr>
        <w:t xml:space="preserve">Informace </w:t>
      </w:r>
      <w:r w:rsidR="0020094D">
        <w:rPr>
          <w:b/>
          <w:bCs/>
          <w:sz w:val="28"/>
          <w:szCs w:val="28"/>
        </w:rPr>
        <w:t>k uzavírce silnice II/328 Chroustov</w:t>
      </w:r>
    </w:p>
    <w:p w14:paraId="4247CCF6" w14:textId="7104E7C9" w:rsidR="003B6F14" w:rsidRDefault="0020094D" w:rsidP="003858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starosta informoval zastupitelstvo o rozhodnutí </w:t>
      </w: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Poděbrady, odboru dopravy o povolení úplné uzavírky silnice č. II/328 </w:t>
      </w:r>
      <w:proofErr w:type="gramStart"/>
      <w:r>
        <w:rPr>
          <w:sz w:val="24"/>
          <w:szCs w:val="24"/>
        </w:rPr>
        <w:t xml:space="preserve">Chroustov  </w:t>
      </w:r>
      <w:r w:rsidRPr="0020094D">
        <w:rPr>
          <w:b/>
          <w:bCs/>
          <w:sz w:val="24"/>
          <w:szCs w:val="24"/>
        </w:rPr>
        <w:t>od</w:t>
      </w:r>
      <w:proofErr w:type="gramEnd"/>
      <w:r w:rsidRPr="0020094D">
        <w:rPr>
          <w:b/>
          <w:bCs/>
          <w:sz w:val="24"/>
          <w:szCs w:val="24"/>
        </w:rPr>
        <w:t xml:space="preserve"> 20.5.2024 – 20.7.2024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v km 26,970-28,935 silničního značení z důvodu opravy povrchu komunikace. Opravu </w:t>
      </w:r>
      <w:r w:rsidR="001C1A71">
        <w:rPr>
          <w:sz w:val="24"/>
          <w:szCs w:val="24"/>
        </w:rPr>
        <w:t>provede</w:t>
      </w:r>
      <w:r>
        <w:rPr>
          <w:sz w:val="24"/>
          <w:szCs w:val="24"/>
        </w:rPr>
        <w:t xml:space="preserve"> firma M-SILNICE a.s., se sídlem Husova 1697,</w:t>
      </w:r>
      <w:r w:rsidR="00385852">
        <w:rPr>
          <w:sz w:val="24"/>
          <w:szCs w:val="24"/>
        </w:rPr>
        <w:t xml:space="preserve"> </w:t>
      </w:r>
      <w:r>
        <w:rPr>
          <w:sz w:val="24"/>
          <w:szCs w:val="24"/>
        </w:rPr>
        <w:t>530</w:t>
      </w:r>
      <w:r w:rsidR="00385852">
        <w:rPr>
          <w:sz w:val="24"/>
          <w:szCs w:val="24"/>
        </w:rPr>
        <w:t xml:space="preserve"> </w:t>
      </w:r>
      <w:r>
        <w:rPr>
          <w:sz w:val="24"/>
          <w:szCs w:val="24"/>
        </w:rPr>
        <w:t>05</w:t>
      </w:r>
      <w:r w:rsidR="00385852">
        <w:rPr>
          <w:sz w:val="24"/>
          <w:szCs w:val="24"/>
        </w:rPr>
        <w:t xml:space="preserve"> </w:t>
      </w:r>
      <w:r>
        <w:rPr>
          <w:sz w:val="24"/>
          <w:szCs w:val="24"/>
        </w:rPr>
        <w:t>Pardubice</w:t>
      </w:r>
      <w:r w:rsidR="00C611FA">
        <w:rPr>
          <w:sz w:val="24"/>
          <w:szCs w:val="24"/>
        </w:rPr>
        <w:t xml:space="preserve"> a na dokončení má firma termín </w:t>
      </w:r>
      <w:r w:rsidR="00C611FA">
        <w:rPr>
          <w:b/>
          <w:bCs/>
          <w:sz w:val="24"/>
          <w:szCs w:val="24"/>
        </w:rPr>
        <w:t>do 22.8.2024.</w:t>
      </w:r>
      <w:r w:rsidR="00385852">
        <w:rPr>
          <w:sz w:val="24"/>
          <w:szCs w:val="24"/>
        </w:rPr>
        <w:t xml:space="preserve"> Oznámení veřejnou vyhláškou, návrh dopravně inženýrského opatření a varianty objízdných tras byly řádně uveřejněny na úřední desce Obecního úřadu a dále také byli občané informováni přes</w:t>
      </w:r>
      <w:r w:rsidR="001C1A71">
        <w:rPr>
          <w:sz w:val="24"/>
          <w:szCs w:val="24"/>
        </w:rPr>
        <w:t xml:space="preserve"> obecní</w:t>
      </w:r>
      <w:r w:rsidR="00385852">
        <w:rPr>
          <w:sz w:val="24"/>
          <w:szCs w:val="24"/>
        </w:rPr>
        <w:t xml:space="preserve"> aplikaci </w:t>
      </w:r>
      <w:proofErr w:type="spellStart"/>
      <w:r w:rsidR="00385852">
        <w:rPr>
          <w:sz w:val="24"/>
          <w:szCs w:val="24"/>
        </w:rPr>
        <w:t>Munipolis</w:t>
      </w:r>
      <w:proofErr w:type="spellEnd"/>
      <w:r w:rsidR="00385852">
        <w:rPr>
          <w:sz w:val="24"/>
          <w:szCs w:val="24"/>
        </w:rPr>
        <w:t>.</w:t>
      </w:r>
    </w:p>
    <w:p w14:paraId="2C4B4CF5" w14:textId="77777777" w:rsidR="003B6F14" w:rsidRDefault="003B6F14" w:rsidP="00385852">
      <w:pPr>
        <w:jc w:val="both"/>
        <w:rPr>
          <w:sz w:val="24"/>
          <w:szCs w:val="24"/>
        </w:rPr>
      </w:pPr>
    </w:p>
    <w:p w14:paraId="24900791" w14:textId="1F1E67FE" w:rsidR="003B6F14" w:rsidRPr="00894AAE" w:rsidRDefault="003B6F14" w:rsidP="003B6F1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Zastupitelstvo obce Chroustov bere na vědomí uzavírku silnice II/328 Chroustov od 20.5.2024 do 20.7.2024 v km 26,970 – 28,935 silničního značení, z důvodu opravy povrchu komunikace.</w:t>
      </w:r>
    </w:p>
    <w:p w14:paraId="7FB8A246" w14:textId="165E28C0" w:rsidR="00C03BF0" w:rsidRDefault="00C03BF0" w:rsidP="001C1A71">
      <w:pPr>
        <w:spacing w:after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1C1A71">
        <w:rPr>
          <w:b/>
          <w:sz w:val="28"/>
          <w:szCs w:val="28"/>
        </w:rPr>
        <w:t xml:space="preserve">. </w:t>
      </w:r>
      <w:r w:rsidR="001C1A71">
        <w:rPr>
          <w:b/>
          <w:bCs/>
          <w:sz w:val="28"/>
          <w:szCs w:val="28"/>
        </w:rPr>
        <w:t>Úprava obrubníků u silnice II/328 Chroustov</w:t>
      </w:r>
    </w:p>
    <w:p w14:paraId="3F94E1DF" w14:textId="2A7F4363" w:rsidR="00C03BF0" w:rsidRDefault="00C03BF0" w:rsidP="00C03BF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starosta informoval zastupitelstvo, že v rámci opravy povrchu komunikace II/328 v obci Chroustov </w:t>
      </w:r>
      <w:r w:rsidR="00EF0907">
        <w:rPr>
          <w:sz w:val="24"/>
          <w:szCs w:val="24"/>
        </w:rPr>
        <w:t xml:space="preserve">je </w:t>
      </w:r>
      <w:r w:rsidR="00FF0545">
        <w:rPr>
          <w:sz w:val="24"/>
          <w:szCs w:val="24"/>
        </w:rPr>
        <w:t>po</w:t>
      </w:r>
      <w:r w:rsidR="00EF0907">
        <w:rPr>
          <w:sz w:val="24"/>
          <w:szCs w:val="24"/>
        </w:rPr>
        <w:t>třeba nutná</w:t>
      </w:r>
      <w:r>
        <w:rPr>
          <w:sz w:val="24"/>
          <w:szCs w:val="24"/>
        </w:rPr>
        <w:t xml:space="preserve"> oprava propustků a výměna chodníkových obrubníků v délce 514 m</w:t>
      </w:r>
      <w:r w:rsidR="009832EE">
        <w:rPr>
          <w:sz w:val="24"/>
          <w:szCs w:val="24"/>
        </w:rPr>
        <w:t xml:space="preserve"> a cesta do sadu.</w:t>
      </w:r>
      <w:r w:rsidR="00AE6487">
        <w:rPr>
          <w:sz w:val="24"/>
          <w:szCs w:val="24"/>
        </w:rPr>
        <w:t xml:space="preserve"> </w:t>
      </w:r>
      <w:r w:rsidR="000E50DA">
        <w:rPr>
          <w:sz w:val="24"/>
          <w:szCs w:val="24"/>
        </w:rPr>
        <w:t>Z časových důvodů starosta navrhuje, aby b</w:t>
      </w:r>
      <w:r w:rsidR="00AE6487">
        <w:rPr>
          <w:sz w:val="24"/>
          <w:szCs w:val="24"/>
        </w:rPr>
        <w:t xml:space="preserve">yly osloveny </w:t>
      </w:r>
      <w:r w:rsidR="000E50DA">
        <w:rPr>
          <w:sz w:val="24"/>
          <w:szCs w:val="24"/>
        </w:rPr>
        <w:t xml:space="preserve">pouze </w:t>
      </w:r>
      <w:r w:rsidR="00AE6487">
        <w:rPr>
          <w:sz w:val="24"/>
          <w:szCs w:val="24"/>
        </w:rPr>
        <w:t xml:space="preserve">dvě </w:t>
      </w:r>
      <w:proofErr w:type="gramStart"/>
      <w:r w:rsidR="00AE6487">
        <w:rPr>
          <w:sz w:val="24"/>
          <w:szCs w:val="24"/>
        </w:rPr>
        <w:t>firmy</w:t>
      </w:r>
      <w:proofErr w:type="gramEnd"/>
      <w:r w:rsidR="00AE6487">
        <w:rPr>
          <w:sz w:val="24"/>
          <w:szCs w:val="24"/>
        </w:rPr>
        <w:t xml:space="preserve"> a to ČNES a M-SILNICE, a.s. Pardubice.</w:t>
      </w:r>
      <w:r w:rsidR="00EF0907">
        <w:rPr>
          <w:sz w:val="24"/>
          <w:szCs w:val="24"/>
        </w:rPr>
        <w:t xml:space="preserve"> </w:t>
      </w:r>
      <w:r w:rsidR="00AE6487">
        <w:rPr>
          <w:sz w:val="24"/>
          <w:szCs w:val="24"/>
        </w:rPr>
        <w:t>F</w:t>
      </w:r>
      <w:r w:rsidR="00EF0907">
        <w:rPr>
          <w:sz w:val="24"/>
          <w:szCs w:val="24"/>
        </w:rPr>
        <w:t xml:space="preserve">irma M-SILNICE a.s., Pardubice </w:t>
      </w:r>
      <w:r w:rsidR="00AE6487">
        <w:rPr>
          <w:sz w:val="24"/>
          <w:szCs w:val="24"/>
        </w:rPr>
        <w:t>nabídla</w:t>
      </w:r>
      <w:r w:rsidR="00EF0907">
        <w:rPr>
          <w:sz w:val="24"/>
          <w:szCs w:val="24"/>
        </w:rPr>
        <w:t xml:space="preserve"> cenu</w:t>
      </w:r>
      <w:r w:rsidR="00AE6487">
        <w:rPr>
          <w:sz w:val="24"/>
          <w:szCs w:val="24"/>
        </w:rPr>
        <w:t xml:space="preserve"> </w:t>
      </w:r>
      <w:proofErr w:type="gramStart"/>
      <w:r w:rsidR="00AE7889">
        <w:rPr>
          <w:sz w:val="24"/>
          <w:szCs w:val="24"/>
        </w:rPr>
        <w:t xml:space="preserve">bez </w:t>
      </w:r>
      <w:r w:rsidR="00AE6487">
        <w:rPr>
          <w:sz w:val="24"/>
          <w:szCs w:val="24"/>
        </w:rPr>
        <w:t xml:space="preserve"> DPH</w:t>
      </w:r>
      <w:proofErr w:type="gramEnd"/>
      <w:r w:rsidR="00AE6487">
        <w:rPr>
          <w:sz w:val="24"/>
          <w:szCs w:val="24"/>
        </w:rPr>
        <w:t xml:space="preserve"> ve výši 1</w:t>
      </w:r>
      <w:r w:rsidR="00AE7889">
        <w:rPr>
          <w:sz w:val="24"/>
          <w:szCs w:val="24"/>
        </w:rPr>
        <w:t> 218 350,-</w:t>
      </w:r>
      <w:r w:rsidR="00AE6487">
        <w:rPr>
          <w:sz w:val="24"/>
          <w:szCs w:val="24"/>
        </w:rPr>
        <w:t xml:space="preserve"> Kč a firma ČNES z kapacitních důvodů nabídku odmítla.</w:t>
      </w:r>
      <w:r w:rsidR="001F3403">
        <w:rPr>
          <w:sz w:val="24"/>
          <w:szCs w:val="24"/>
        </w:rPr>
        <w:t xml:space="preserve"> Na tuto akci je možno čerpat dotaci.</w:t>
      </w:r>
    </w:p>
    <w:p w14:paraId="12C882AC" w14:textId="77777777" w:rsidR="00EF0907" w:rsidRDefault="00EF0907" w:rsidP="00C03BF0">
      <w:pPr>
        <w:spacing w:after="0"/>
        <w:jc w:val="both"/>
        <w:rPr>
          <w:sz w:val="24"/>
          <w:szCs w:val="24"/>
        </w:rPr>
      </w:pPr>
    </w:p>
    <w:p w14:paraId="7EAA1C30" w14:textId="77777777" w:rsidR="00EF0907" w:rsidRDefault="00EF0907" w:rsidP="00EF09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usnesení:      </w:t>
      </w:r>
    </w:p>
    <w:p w14:paraId="5F0848A9" w14:textId="64537FCE" w:rsidR="00EF0907" w:rsidRDefault="00EF0907" w:rsidP="00EF0907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Zastupitelstvo obce Chroustov</w:t>
      </w:r>
      <w:r w:rsidR="00177381">
        <w:rPr>
          <w:b/>
          <w:i/>
          <w:sz w:val="24"/>
          <w:szCs w:val="24"/>
        </w:rPr>
        <w:t xml:space="preserve"> souhlasí s oslovením pouze dvou firem ve výběrovém řízení a </w:t>
      </w:r>
      <w:r>
        <w:rPr>
          <w:b/>
          <w:i/>
          <w:sz w:val="24"/>
          <w:szCs w:val="24"/>
        </w:rPr>
        <w:t xml:space="preserve">schvaluje opravu propustků a výměnu chodníkových obrubníků firmou M-SILNICE a.s. Pardubice za cenu </w:t>
      </w:r>
      <w:r w:rsidR="00AE7889">
        <w:rPr>
          <w:b/>
          <w:i/>
          <w:sz w:val="24"/>
          <w:szCs w:val="24"/>
        </w:rPr>
        <w:t xml:space="preserve">bez DPH </w:t>
      </w:r>
      <w:r>
        <w:rPr>
          <w:b/>
          <w:i/>
          <w:sz w:val="24"/>
          <w:szCs w:val="24"/>
        </w:rPr>
        <w:t>ve výš</w:t>
      </w:r>
      <w:r w:rsidR="00DF0841">
        <w:rPr>
          <w:b/>
          <w:i/>
          <w:sz w:val="24"/>
          <w:szCs w:val="24"/>
        </w:rPr>
        <w:t>i 1</w:t>
      </w:r>
      <w:r w:rsidR="00AE7889">
        <w:rPr>
          <w:b/>
          <w:i/>
          <w:sz w:val="24"/>
          <w:szCs w:val="24"/>
        </w:rPr>
        <w:t> 218 350,</w:t>
      </w:r>
      <w:proofErr w:type="gramStart"/>
      <w:r w:rsidR="00AE7889">
        <w:rPr>
          <w:b/>
          <w:i/>
          <w:sz w:val="24"/>
          <w:szCs w:val="24"/>
        </w:rPr>
        <w:t>-</w:t>
      </w:r>
      <w:r w:rsidR="000E5D89">
        <w:rPr>
          <w:b/>
          <w:i/>
          <w:sz w:val="24"/>
          <w:szCs w:val="24"/>
        </w:rPr>
        <w:t xml:space="preserve"> </w:t>
      </w:r>
      <w:r w:rsidR="00DF0841">
        <w:rPr>
          <w:b/>
          <w:i/>
          <w:sz w:val="24"/>
          <w:szCs w:val="24"/>
        </w:rPr>
        <w:t xml:space="preserve"> </w:t>
      </w:r>
      <w:r w:rsidR="000E5D89">
        <w:rPr>
          <w:b/>
          <w:i/>
          <w:sz w:val="24"/>
          <w:szCs w:val="24"/>
        </w:rPr>
        <w:t>Kč</w:t>
      </w:r>
      <w:proofErr w:type="gramEnd"/>
      <w:r w:rsidR="000E5D89">
        <w:rPr>
          <w:b/>
          <w:i/>
          <w:sz w:val="24"/>
          <w:szCs w:val="24"/>
        </w:rPr>
        <w:t xml:space="preserve">, </w:t>
      </w:r>
      <w:r w:rsidR="00DF0841">
        <w:rPr>
          <w:b/>
          <w:i/>
          <w:sz w:val="24"/>
          <w:szCs w:val="24"/>
        </w:rPr>
        <w:t xml:space="preserve"> včetně cesty do sadu.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5BD85289" w14:textId="39D3FD77" w:rsidR="00EF0907" w:rsidRDefault="00EF0907" w:rsidP="00EF0907">
      <w:pPr>
        <w:rPr>
          <w:b/>
        </w:rPr>
      </w:pPr>
      <w:r>
        <w:rPr>
          <w:b/>
        </w:rPr>
        <w:t>Výsledek hlasování: Pro…………</w:t>
      </w:r>
      <w:r w:rsidR="00A6047B">
        <w:rPr>
          <w:b/>
        </w:rPr>
        <w:t>5</w:t>
      </w:r>
      <w:r>
        <w:rPr>
          <w:b/>
        </w:rPr>
        <w:t>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.Proti……………0…………………..Zdrželi se……………….</w:t>
      </w:r>
      <w:r w:rsidR="00A6047B">
        <w:rPr>
          <w:b/>
        </w:rPr>
        <w:t>2</w:t>
      </w:r>
      <w:r>
        <w:rPr>
          <w:b/>
        </w:rPr>
        <w:t>………………..</w:t>
      </w:r>
    </w:p>
    <w:p w14:paraId="62729277" w14:textId="58D2BA85" w:rsidR="001B5DD3" w:rsidRPr="00EF0907" w:rsidRDefault="00EF0907" w:rsidP="001B5DD3">
      <w:pPr>
        <w:rPr>
          <w:b/>
        </w:rPr>
      </w:pPr>
      <w:r>
        <w:rPr>
          <w:b/>
        </w:rPr>
        <w:t>Usnesení č. 5 bylo schváleno</w:t>
      </w:r>
      <w:r w:rsidR="001B5DD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097E4219" w14:textId="77777777" w:rsidR="00C03BF0" w:rsidRDefault="00C03BF0" w:rsidP="001B5DD3">
      <w:pPr>
        <w:rPr>
          <w:b/>
          <w:i/>
          <w:sz w:val="24"/>
          <w:szCs w:val="24"/>
        </w:rPr>
      </w:pPr>
    </w:p>
    <w:p w14:paraId="6A311D4E" w14:textId="63A4C352" w:rsidR="00C03BF0" w:rsidRDefault="00C03BF0" w:rsidP="00C03BF0">
      <w:pPr>
        <w:tabs>
          <w:tab w:val="right" w:pos="7088"/>
        </w:tabs>
        <w:ind w:right="-3674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10. Informace – přípravy na sjezd rodáků</w:t>
      </w:r>
    </w:p>
    <w:p w14:paraId="2D6ABF53" w14:textId="24AE3FBC" w:rsidR="0073314B" w:rsidRDefault="0073314B" w:rsidP="002F57BA">
      <w:pPr>
        <w:jc w:val="both"/>
        <w:rPr>
          <w:sz w:val="24"/>
          <w:szCs w:val="24"/>
        </w:rPr>
      </w:pPr>
      <w:r>
        <w:rPr>
          <w:sz w:val="24"/>
          <w:szCs w:val="24"/>
        </w:rPr>
        <w:t>Pan starosta informoval zastupitelstvo o probíhajících přípravách na Sjezd rodáků a přátel obcí Chroustov a Dvořiště, které se uskuteční ve dnech 14.-15. června 2024. Vytištěný program akc</w:t>
      </w:r>
      <w:r w:rsidR="00D47445">
        <w:rPr>
          <w:sz w:val="24"/>
          <w:szCs w:val="24"/>
        </w:rPr>
        <w:t>e</w:t>
      </w:r>
      <w:r>
        <w:rPr>
          <w:sz w:val="24"/>
          <w:szCs w:val="24"/>
        </w:rPr>
        <w:t xml:space="preserve"> na oba dva dny byl doručen občanům Chroustova i Dvořiště.</w:t>
      </w:r>
      <w:r w:rsidR="00A6047B">
        <w:rPr>
          <w:sz w:val="24"/>
          <w:szCs w:val="24"/>
        </w:rPr>
        <w:t xml:space="preserve"> </w:t>
      </w:r>
      <w:r w:rsidR="00D47445">
        <w:rPr>
          <w:sz w:val="24"/>
          <w:szCs w:val="24"/>
        </w:rPr>
        <w:t>M</w:t>
      </w:r>
      <w:r w:rsidR="00A6047B">
        <w:rPr>
          <w:sz w:val="24"/>
          <w:szCs w:val="24"/>
        </w:rPr>
        <w:t xml:space="preserve">usí </w:t>
      </w:r>
      <w:r w:rsidR="00D47445">
        <w:rPr>
          <w:sz w:val="24"/>
          <w:szCs w:val="24"/>
        </w:rPr>
        <w:t xml:space="preserve">se ještě </w:t>
      </w:r>
      <w:r w:rsidR="00A6047B">
        <w:rPr>
          <w:sz w:val="24"/>
          <w:szCs w:val="24"/>
        </w:rPr>
        <w:t>dořešit dopravní situace s ohledem na</w:t>
      </w:r>
      <w:r w:rsidR="00D47445">
        <w:rPr>
          <w:sz w:val="24"/>
          <w:szCs w:val="24"/>
        </w:rPr>
        <w:t xml:space="preserve"> dopravní omezení z důvodu</w:t>
      </w:r>
      <w:r w:rsidR="00A6047B">
        <w:rPr>
          <w:sz w:val="24"/>
          <w:szCs w:val="24"/>
        </w:rPr>
        <w:t xml:space="preserve"> probíhající rekonstrukc</w:t>
      </w:r>
      <w:r w:rsidR="00D47445">
        <w:rPr>
          <w:sz w:val="24"/>
          <w:szCs w:val="24"/>
        </w:rPr>
        <w:t>e</w:t>
      </w:r>
      <w:r w:rsidR="00A6047B">
        <w:rPr>
          <w:sz w:val="24"/>
          <w:szCs w:val="24"/>
        </w:rPr>
        <w:t xml:space="preserve"> silniční komunikace II/328 </w:t>
      </w:r>
      <w:proofErr w:type="gramStart"/>
      <w:r w:rsidR="00A6047B">
        <w:rPr>
          <w:sz w:val="24"/>
          <w:szCs w:val="24"/>
        </w:rPr>
        <w:t xml:space="preserve">a </w:t>
      </w:r>
      <w:r w:rsidR="00FF0545">
        <w:rPr>
          <w:sz w:val="24"/>
          <w:szCs w:val="24"/>
        </w:rPr>
        <w:t xml:space="preserve"> pro</w:t>
      </w:r>
      <w:proofErr w:type="gramEnd"/>
      <w:r w:rsidR="00FF0545">
        <w:rPr>
          <w:sz w:val="24"/>
          <w:szCs w:val="24"/>
        </w:rPr>
        <w:t xml:space="preserve"> návštěvníky Sjezdu rodáků  </w:t>
      </w:r>
      <w:r w:rsidR="00A6047B">
        <w:rPr>
          <w:sz w:val="24"/>
          <w:szCs w:val="24"/>
        </w:rPr>
        <w:t>rozmístit</w:t>
      </w:r>
      <w:r w:rsidR="00397414">
        <w:rPr>
          <w:sz w:val="24"/>
          <w:szCs w:val="24"/>
        </w:rPr>
        <w:t xml:space="preserve"> informační</w:t>
      </w:r>
      <w:r w:rsidR="00A6047B">
        <w:rPr>
          <w:sz w:val="24"/>
          <w:szCs w:val="24"/>
        </w:rPr>
        <w:t xml:space="preserve"> cedule</w:t>
      </w:r>
      <w:r w:rsidR="00FF0545">
        <w:rPr>
          <w:sz w:val="24"/>
          <w:szCs w:val="24"/>
        </w:rPr>
        <w:t xml:space="preserve"> k objízdným trasám obce</w:t>
      </w:r>
      <w:r w:rsidR="00D47445">
        <w:rPr>
          <w:sz w:val="24"/>
          <w:szCs w:val="24"/>
        </w:rPr>
        <w:t>. Následovat bude</w:t>
      </w:r>
      <w:r w:rsidR="002F57BA">
        <w:rPr>
          <w:sz w:val="24"/>
          <w:szCs w:val="24"/>
        </w:rPr>
        <w:t xml:space="preserve"> rozes</w:t>
      </w:r>
      <w:r w:rsidR="00D47445">
        <w:rPr>
          <w:sz w:val="24"/>
          <w:szCs w:val="24"/>
        </w:rPr>
        <w:t>í</w:t>
      </w:r>
      <w:r w:rsidR="002F57BA">
        <w:rPr>
          <w:sz w:val="24"/>
          <w:szCs w:val="24"/>
        </w:rPr>
        <w:t>l</w:t>
      </w:r>
      <w:r w:rsidR="00D47445">
        <w:rPr>
          <w:sz w:val="24"/>
          <w:szCs w:val="24"/>
        </w:rPr>
        <w:t>ání</w:t>
      </w:r>
      <w:r w:rsidR="002F57BA">
        <w:rPr>
          <w:sz w:val="24"/>
          <w:szCs w:val="24"/>
        </w:rPr>
        <w:t xml:space="preserve"> pozván</w:t>
      </w:r>
      <w:r w:rsidR="00D47445">
        <w:rPr>
          <w:sz w:val="24"/>
          <w:szCs w:val="24"/>
        </w:rPr>
        <w:t>ek</w:t>
      </w:r>
      <w:r w:rsidR="002F57BA">
        <w:rPr>
          <w:sz w:val="24"/>
          <w:szCs w:val="24"/>
        </w:rPr>
        <w:t xml:space="preserve"> </w:t>
      </w:r>
      <w:r w:rsidR="00D47445">
        <w:rPr>
          <w:sz w:val="24"/>
          <w:szCs w:val="24"/>
        </w:rPr>
        <w:t>a</w:t>
      </w:r>
      <w:r w:rsidR="00FF0545">
        <w:rPr>
          <w:sz w:val="24"/>
          <w:szCs w:val="24"/>
        </w:rPr>
        <w:t xml:space="preserve"> </w:t>
      </w:r>
      <w:r w:rsidR="00D47445">
        <w:rPr>
          <w:sz w:val="24"/>
          <w:szCs w:val="24"/>
        </w:rPr>
        <w:t>d</w:t>
      </w:r>
      <w:r w:rsidR="002D53D7">
        <w:rPr>
          <w:sz w:val="24"/>
          <w:szCs w:val="24"/>
        </w:rPr>
        <w:t>alší drobné organizační</w:t>
      </w:r>
      <w:r w:rsidR="00FF0545">
        <w:rPr>
          <w:sz w:val="24"/>
          <w:szCs w:val="24"/>
        </w:rPr>
        <w:t xml:space="preserve"> zabezpečení</w:t>
      </w:r>
      <w:r w:rsidR="002D53D7">
        <w:rPr>
          <w:sz w:val="24"/>
          <w:szCs w:val="24"/>
        </w:rPr>
        <w:t xml:space="preserve"> akce se dořeší na nadcházející schůzi Sboru dobrovolných hasičů.</w:t>
      </w:r>
      <w:r w:rsidR="002F57BA">
        <w:rPr>
          <w:sz w:val="24"/>
          <w:szCs w:val="24"/>
        </w:rPr>
        <w:t xml:space="preserve"> </w:t>
      </w:r>
    </w:p>
    <w:p w14:paraId="5933B2FB" w14:textId="77777777" w:rsidR="002F57BA" w:rsidRDefault="002F57BA" w:rsidP="002F57BA">
      <w:pPr>
        <w:jc w:val="both"/>
        <w:rPr>
          <w:sz w:val="24"/>
          <w:szCs w:val="24"/>
        </w:rPr>
      </w:pPr>
    </w:p>
    <w:p w14:paraId="31D20A24" w14:textId="5AB5C0D0" w:rsidR="0073314B" w:rsidRDefault="0073314B" w:rsidP="0073314B">
      <w:pPr>
        <w:rPr>
          <w:sz w:val="24"/>
          <w:szCs w:val="24"/>
        </w:rPr>
      </w:pPr>
      <w:r>
        <w:rPr>
          <w:b/>
          <w:i/>
          <w:sz w:val="24"/>
          <w:szCs w:val="24"/>
        </w:rPr>
        <w:t>Zastupitelstvo obce bere na vědomí probíhající přípravy na Sjezd rodáků a přátel obcí Chroustov a Dvořiště, konané 14.-15. června 2024.</w:t>
      </w:r>
      <w:r>
        <w:rPr>
          <w:sz w:val="24"/>
          <w:szCs w:val="24"/>
        </w:rPr>
        <w:t xml:space="preserve"> </w:t>
      </w:r>
    </w:p>
    <w:p w14:paraId="1AEFAD0D" w14:textId="77777777" w:rsidR="00DC5A96" w:rsidRDefault="00DC5A96" w:rsidP="001B5DD3">
      <w:pPr>
        <w:rPr>
          <w:b/>
        </w:rPr>
      </w:pPr>
    </w:p>
    <w:p w14:paraId="056F1304" w14:textId="5FDA7256" w:rsidR="00DC5A96" w:rsidRDefault="0073314B" w:rsidP="00DC5A96">
      <w:pPr>
        <w:tabs>
          <w:tab w:val="right" w:pos="7088"/>
        </w:tabs>
        <w:ind w:right="-3674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11</w:t>
      </w:r>
      <w:r w:rsidR="00DC5A96" w:rsidRPr="00666BC5">
        <w:rPr>
          <w:b/>
          <w:iCs/>
          <w:sz w:val="28"/>
          <w:szCs w:val="28"/>
        </w:rPr>
        <w:t xml:space="preserve">. </w:t>
      </w:r>
      <w:r w:rsidR="00DC5A96">
        <w:rPr>
          <w:b/>
          <w:iCs/>
          <w:sz w:val="28"/>
          <w:szCs w:val="28"/>
        </w:rPr>
        <w:t xml:space="preserve">Úprava rozpočtu č. </w:t>
      </w:r>
      <w:r>
        <w:rPr>
          <w:b/>
          <w:iCs/>
          <w:sz w:val="28"/>
          <w:szCs w:val="28"/>
        </w:rPr>
        <w:t>2</w:t>
      </w:r>
      <w:r w:rsidR="00F77C6E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-</w:t>
      </w:r>
      <w:r w:rsidR="00F77C6E">
        <w:rPr>
          <w:b/>
          <w:iCs/>
          <w:sz w:val="28"/>
          <w:szCs w:val="28"/>
        </w:rPr>
        <w:t xml:space="preserve"> </w:t>
      </w:r>
      <w:proofErr w:type="gramStart"/>
      <w:r>
        <w:rPr>
          <w:b/>
          <w:iCs/>
          <w:sz w:val="28"/>
          <w:szCs w:val="28"/>
        </w:rPr>
        <w:t xml:space="preserve">4 </w:t>
      </w:r>
      <w:r w:rsidR="00DC5A96">
        <w:rPr>
          <w:b/>
          <w:iCs/>
          <w:sz w:val="28"/>
          <w:szCs w:val="28"/>
        </w:rPr>
        <w:t xml:space="preserve"> –</w:t>
      </w:r>
      <w:proofErr w:type="gramEnd"/>
      <w:r w:rsidR="00DC5A96">
        <w:rPr>
          <w:b/>
          <w:iCs/>
          <w:sz w:val="28"/>
          <w:szCs w:val="28"/>
        </w:rPr>
        <w:t xml:space="preserve"> přesun mezi položkami</w:t>
      </w:r>
    </w:p>
    <w:p w14:paraId="025EF1BD" w14:textId="77777777" w:rsidR="00755554" w:rsidRDefault="00755554" w:rsidP="00755554">
      <w:pPr>
        <w:rPr>
          <w:sz w:val="24"/>
          <w:szCs w:val="24"/>
        </w:rPr>
      </w:pPr>
      <w:r>
        <w:rPr>
          <w:sz w:val="24"/>
          <w:szCs w:val="24"/>
        </w:rPr>
        <w:t>Starosta informoval zastupitelstvo o úpravě rozpočtu – přesun mezi položkami. Úprava je přílohou tohoto zápisu</w:t>
      </w:r>
    </w:p>
    <w:p w14:paraId="0F6C826E" w14:textId="5A6E7358" w:rsidR="00755554" w:rsidRDefault="00755554" w:rsidP="007555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Zastupitelstvo obce bere na vědomí úpravu rozpočtu č. </w:t>
      </w:r>
      <w:r w:rsidR="0073314B">
        <w:rPr>
          <w:b/>
          <w:i/>
          <w:sz w:val="24"/>
          <w:szCs w:val="24"/>
        </w:rPr>
        <w:t>2-4</w:t>
      </w:r>
      <w:r>
        <w:rPr>
          <w:b/>
          <w:i/>
          <w:sz w:val="24"/>
          <w:szCs w:val="24"/>
        </w:rPr>
        <w:t>., přesun mezi položkami</w:t>
      </w:r>
      <w:r>
        <w:rPr>
          <w:sz w:val="24"/>
          <w:szCs w:val="24"/>
        </w:rPr>
        <w:t xml:space="preserve">   </w:t>
      </w:r>
    </w:p>
    <w:p w14:paraId="0CE54D4F" w14:textId="77777777" w:rsidR="00D11F71" w:rsidRDefault="00D11F71" w:rsidP="00BE0D1D">
      <w:pPr>
        <w:rPr>
          <w:b/>
        </w:rPr>
      </w:pPr>
    </w:p>
    <w:p w14:paraId="755BFB82" w14:textId="77777777" w:rsidR="00D11F71" w:rsidRDefault="00D11F71" w:rsidP="00BE0D1D">
      <w:pPr>
        <w:rPr>
          <w:sz w:val="24"/>
          <w:szCs w:val="24"/>
        </w:rPr>
      </w:pPr>
    </w:p>
    <w:p w14:paraId="16E40AAE" w14:textId="7AB5B201" w:rsidR="005D5803" w:rsidRDefault="005D5803" w:rsidP="005D5803">
      <w:r>
        <w:rPr>
          <w:b/>
          <w:sz w:val="28"/>
          <w:szCs w:val="28"/>
        </w:rPr>
        <w:t>1</w:t>
      </w:r>
      <w:r w:rsidR="00BD450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Rozpočtové opatření č. </w:t>
      </w:r>
      <w:r w:rsidR="00BD4504">
        <w:rPr>
          <w:b/>
          <w:sz w:val="28"/>
          <w:szCs w:val="28"/>
        </w:rPr>
        <w:t>2</w:t>
      </w:r>
    </w:p>
    <w:p w14:paraId="457A7978" w14:textId="637D6895" w:rsidR="005D5803" w:rsidRDefault="005D5803" w:rsidP="005D580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 starosta seznámil zastupitelstvo s rozpočtovým opatřením č. </w:t>
      </w:r>
      <w:r w:rsidR="0073314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/2024, které je přílohou tohoto zápisu.</w:t>
      </w:r>
    </w:p>
    <w:p w14:paraId="0692DCA5" w14:textId="77777777" w:rsidR="005D5803" w:rsidRDefault="005D5803" w:rsidP="005D5803">
      <w:pPr>
        <w:rPr>
          <w:b/>
          <w:bCs/>
          <w:sz w:val="28"/>
          <w:szCs w:val="28"/>
        </w:rPr>
      </w:pPr>
    </w:p>
    <w:p w14:paraId="4B275692" w14:textId="7E8672FD" w:rsidR="005D5803" w:rsidRDefault="005D5803" w:rsidP="005D5803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Návrh </w:t>
      </w:r>
      <w:proofErr w:type="gramStart"/>
      <w:r>
        <w:rPr>
          <w:b/>
          <w:sz w:val="24"/>
          <w:szCs w:val="24"/>
        </w:rPr>
        <w:t xml:space="preserve">usnesení:   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i/>
          <w:sz w:val="24"/>
          <w:szCs w:val="24"/>
        </w:rPr>
        <w:t>Zastupitelstvo obce Chroustov schvaluje rozpočtové opatření č.</w:t>
      </w:r>
      <w:r w:rsidR="0073314B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/2024.</w:t>
      </w:r>
    </w:p>
    <w:p w14:paraId="3F30F475" w14:textId="2C686392" w:rsidR="005D5803" w:rsidRDefault="005D5803" w:rsidP="005D5803">
      <w:pPr>
        <w:rPr>
          <w:b/>
        </w:rPr>
      </w:pPr>
      <w:r>
        <w:rPr>
          <w:b/>
        </w:rPr>
        <w:t>Výsledek hlasování: Pro………………</w:t>
      </w:r>
      <w:r w:rsidR="0002571E">
        <w:rPr>
          <w:b/>
        </w:rPr>
        <w:t>7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.Proti…………0…………………..Zdrželi se……………….0………………..                     </w:t>
      </w:r>
    </w:p>
    <w:p w14:paraId="541F090A" w14:textId="6A2F652D" w:rsidR="005D5803" w:rsidRDefault="005D5803" w:rsidP="005D5803">
      <w:pPr>
        <w:rPr>
          <w:b/>
          <w:bCs/>
          <w:sz w:val="28"/>
          <w:szCs w:val="28"/>
        </w:rPr>
      </w:pPr>
      <w:r>
        <w:rPr>
          <w:b/>
        </w:rPr>
        <w:t xml:space="preserve">Usnesení č. </w:t>
      </w:r>
      <w:r w:rsidR="00EF0907">
        <w:rPr>
          <w:b/>
        </w:rPr>
        <w:t>6</w:t>
      </w:r>
      <w:r>
        <w:rPr>
          <w:b/>
        </w:rPr>
        <w:t xml:space="preserve"> bylo schváleno</w:t>
      </w:r>
      <w:r>
        <w:rPr>
          <w:b/>
          <w:bCs/>
          <w:sz w:val="28"/>
          <w:szCs w:val="28"/>
        </w:rPr>
        <w:t xml:space="preserve"> </w:t>
      </w:r>
    </w:p>
    <w:p w14:paraId="488C103B" w14:textId="77777777" w:rsidR="00BE0D1D" w:rsidRDefault="00BE0D1D" w:rsidP="00BE0D1D">
      <w:pPr>
        <w:rPr>
          <w:sz w:val="24"/>
          <w:szCs w:val="24"/>
        </w:rPr>
      </w:pPr>
    </w:p>
    <w:p w14:paraId="6C387808" w14:textId="2C302CFA" w:rsidR="004B1131" w:rsidRDefault="005D5803" w:rsidP="004B1131">
      <w:pPr>
        <w:tabs>
          <w:tab w:val="right" w:pos="7088"/>
        </w:tabs>
        <w:ind w:right="-3674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BD4504">
        <w:rPr>
          <w:b/>
          <w:iCs/>
          <w:sz w:val="28"/>
          <w:szCs w:val="28"/>
        </w:rPr>
        <w:t>3</w:t>
      </w:r>
      <w:r w:rsidR="004B1131" w:rsidRPr="00666BC5">
        <w:rPr>
          <w:b/>
          <w:iCs/>
          <w:sz w:val="28"/>
          <w:szCs w:val="28"/>
        </w:rPr>
        <w:t>. Diskuze</w:t>
      </w:r>
    </w:p>
    <w:p w14:paraId="38BAB465" w14:textId="308D869B" w:rsidR="00A31A44" w:rsidRDefault="0073314B" w:rsidP="004B1131">
      <w:pPr>
        <w:tabs>
          <w:tab w:val="right" w:pos="7088"/>
        </w:tabs>
        <w:ind w:right="-367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Bez diskuze</w:t>
      </w:r>
    </w:p>
    <w:p w14:paraId="4D61BAEC" w14:textId="00F1A9E1" w:rsidR="004B1131" w:rsidRPr="00265356" w:rsidRDefault="004B1131" w:rsidP="004B1131">
      <w:pPr>
        <w:rPr>
          <w:b/>
          <w:bCs/>
        </w:rPr>
      </w:pPr>
      <w:r>
        <w:t xml:space="preserve">                                     </w:t>
      </w:r>
      <w:r>
        <w:rPr>
          <w:b/>
          <w:bCs/>
        </w:rPr>
        <w:t xml:space="preserve">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394CDEDB" w14:textId="0A25E65F" w:rsidR="004B1131" w:rsidRDefault="004B1131" w:rsidP="004B1131">
      <w:pPr>
        <w:rPr>
          <w:bCs/>
          <w:sz w:val="24"/>
          <w:szCs w:val="24"/>
        </w:rPr>
      </w:pPr>
      <w:r>
        <w:rPr>
          <w:b/>
          <w:sz w:val="28"/>
          <w:szCs w:val="28"/>
        </w:rPr>
        <w:t>1</w:t>
      </w:r>
      <w:r w:rsidR="00BD450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Závěr                                                                                                                                                                            </w:t>
      </w:r>
      <w:r w:rsidRPr="006E52AB">
        <w:rPr>
          <w:bCs/>
          <w:sz w:val="24"/>
          <w:szCs w:val="24"/>
        </w:rPr>
        <w:t>Vzhledem k tomu, že byl program jednání vyčerpán, pan starosta poděkoval všem přítomným za účast a jedná</w:t>
      </w:r>
      <w:r>
        <w:rPr>
          <w:bCs/>
          <w:sz w:val="24"/>
          <w:szCs w:val="24"/>
        </w:rPr>
        <w:t>ní ukončil.</w:t>
      </w:r>
      <w:r>
        <w:rPr>
          <w:bCs/>
          <w:sz w:val="24"/>
          <w:szCs w:val="24"/>
        </w:rPr>
        <w:tab/>
      </w:r>
    </w:p>
    <w:p w14:paraId="7D5FF6D9" w14:textId="4397884A" w:rsidR="00BD2FB0" w:rsidRPr="00DA261F" w:rsidRDefault="004B1131" w:rsidP="00A52E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E52AB">
        <w:rPr>
          <w:bCs/>
          <w:sz w:val="24"/>
          <w:szCs w:val="24"/>
        </w:rPr>
        <w:t xml:space="preserve">                </w:t>
      </w:r>
      <w:r w:rsidR="00DA706D">
        <w:t xml:space="preserve">      </w:t>
      </w:r>
    </w:p>
    <w:p w14:paraId="08FD9C6E" w14:textId="06267EBB" w:rsidR="00DF66DB" w:rsidRPr="004B1131" w:rsidRDefault="00DA706D" w:rsidP="00FB260E">
      <w:r>
        <w:t xml:space="preserve">                                                                                                                                                  </w:t>
      </w:r>
      <w:r w:rsidR="00BB1795">
        <w:t xml:space="preserve">                                                                                                                                                 </w:t>
      </w:r>
      <w:r w:rsidR="005F0539">
        <w:t xml:space="preserve">              </w:t>
      </w:r>
      <w:r w:rsidR="0098661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17ED">
        <w:t xml:space="preserve">                                                                                                   </w:t>
      </w:r>
      <w:r w:rsidR="00F30FAD">
        <w:t xml:space="preserve">                                                                 </w:t>
      </w:r>
      <w:r w:rsidR="0011020B">
        <w:t xml:space="preserve">                                                                </w:t>
      </w:r>
      <w:r w:rsidR="00275D72">
        <w:t xml:space="preserve">                                                                                                                                                      </w:t>
      </w:r>
      <w:r w:rsidR="000F3810" w:rsidRPr="000F3810">
        <w:rPr>
          <w:b/>
        </w:rPr>
        <w:t xml:space="preserve">                                                                                                                                                       </w:t>
      </w:r>
      <w:r w:rsidR="00AC0725"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="00305B28" w:rsidRPr="000F3810"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305B2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05B28" w:rsidRPr="00D82C7D">
        <w:rPr>
          <w:b/>
          <w:bCs/>
          <w:sz w:val="28"/>
          <w:szCs w:val="28"/>
        </w:rPr>
        <w:t xml:space="preserve"> </w:t>
      </w:r>
      <w:r w:rsidR="00305B28">
        <w:rPr>
          <w:bCs/>
          <w:sz w:val="24"/>
          <w:szCs w:val="24"/>
        </w:rPr>
        <w:t xml:space="preserve">                                                                                           </w:t>
      </w:r>
      <w:r w:rsidR="008A4824" w:rsidRPr="00D82C7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3E6865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3E6865" w:rsidRPr="003E6865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BD2FB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348C" w:rsidRPr="006E52AB">
        <w:rPr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0C0F0A" w:rsidRPr="006E52AB">
        <w:rPr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FA23FB" w:rsidRPr="006E52AB">
        <w:rPr>
          <w:bCs/>
          <w:sz w:val="24"/>
          <w:szCs w:val="24"/>
        </w:rPr>
        <w:t xml:space="preserve">                                                                                 </w:t>
      </w:r>
    </w:p>
    <w:p w14:paraId="7B757F5B" w14:textId="1D764039" w:rsidR="00D041E7" w:rsidRPr="00C17FD6" w:rsidRDefault="00D041E7" w:rsidP="00FB260E">
      <w:pPr>
        <w:rPr>
          <w:sz w:val="24"/>
          <w:szCs w:val="24"/>
        </w:rPr>
      </w:pPr>
      <w:r>
        <w:rPr>
          <w:sz w:val="24"/>
          <w:szCs w:val="24"/>
        </w:rPr>
        <w:t xml:space="preserve">Předsedající ukončil </w:t>
      </w:r>
      <w:r w:rsidRPr="00391DCA">
        <w:rPr>
          <w:sz w:val="24"/>
          <w:szCs w:val="24"/>
        </w:rPr>
        <w:t>zasedání v</w:t>
      </w:r>
      <w:r w:rsidR="009F7B54">
        <w:rPr>
          <w:sz w:val="24"/>
          <w:szCs w:val="24"/>
        </w:rPr>
        <w:t xml:space="preserve">e </w:t>
      </w:r>
      <w:proofErr w:type="gramStart"/>
      <w:r w:rsidR="00EF5834">
        <w:rPr>
          <w:sz w:val="24"/>
          <w:szCs w:val="24"/>
        </w:rPr>
        <w:t>20:45</w:t>
      </w:r>
      <w:r w:rsidR="007B1D0A">
        <w:rPr>
          <w:sz w:val="24"/>
          <w:szCs w:val="24"/>
        </w:rPr>
        <w:t xml:space="preserve"> </w:t>
      </w:r>
      <w:r w:rsidR="007209E2">
        <w:rPr>
          <w:sz w:val="24"/>
          <w:szCs w:val="24"/>
        </w:rPr>
        <w:t xml:space="preserve"> hodin</w:t>
      </w:r>
      <w:proofErr w:type="gramEnd"/>
      <w:r w:rsidR="007209E2">
        <w:rPr>
          <w:sz w:val="24"/>
          <w:szCs w:val="24"/>
        </w:rPr>
        <w:t>.</w:t>
      </w:r>
    </w:p>
    <w:p w14:paraId="5336D556" w14:textId="27319152" w:rsidR="00D041E7" w:rsidRPr="00A1663B" w:rsidRDefault="00D041E7" w:rsidP="00FB260E">
      <w:pPr>
        <w:rPr>
          <w:b/>
          <w:sz w:val="24"/>
          <w:szCs w:val="24"/>
        </w:rPr>
      </w:pPr>
      <w:r w:rsidRPr="00D041E7">
        <w:rPr>
          <w:b/>
          <w:sz w:val="24"/>
          <w:szCs w:val="24"/>
        </w:rPr>
        <w:t>Zápis byl vyhotoven dne</w:t>
      </w:r>
      <w:r w:rsidR="00A1663B" w:rsidRPr="00A1663B">
        <w:rPr>
          <w:b/>
          <w:sz w:val="24"/>
          <w:szCs w:val="24"/>
        </w:rPr>
        <w:t xml:space="preserve">: </w:t>
      </w:r>
      <w:r w:rsidR="00BD4504">
        <w:rPr>
          <w:b/>
          <w:sz w:val="24"/>
          <w:szCs w:val="24"/>
        </w:rPr>
        <w:t>20.5</w:t>
      </w:r>
      <w:r w:rsidR="00755554">
        <w:rPr>
          <w:b/>
          <w:sz w:val="24"/>
          <w:szCs w:val="24"/>
        </w:rPr>
        <w:t>.2024</w:t>
      </w:r>
    </w:p>
    <w:p w14:paraId="124BE54B" w14:textId="04A827F2" w:rsidR="002C00C3" w:rsidRDefault="00D041E7" w:rsidP="00FB260E">
      <w:pPr>
        <w:rPr>
          <w:b/>
          <w:sz w:val="24"/>
          <w:szCs w:val="24"/>
        </w:rPr>
      </w:pPr>
      <w:r w:rsidRPr="00D041E7">
        <w:rPr>
          <w:sz w:val="24"/>
          <w:szCs w:val="24"/>
        </w:rPr>
        <w:t>Z</w:t>
      </w:r>
      <w:r w:rsidR="002C00C3">
        <w:rPr>
          <w:sz w:val="24"/>
          <w:szCs w:val="24"/>
        </w:rPr>
        <w:t>ápis vyhotovila</w:t>
      </w:r>
      <w:r w:rsidRPr="00D041E7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2F2B0F">
        <w:rPr>
          <w:b/>
          <w:sz w:val="24"/>
          <w:szCs w:val="24"/>
        </w:rPr>
        <w:t>Marcela Floriánová</w:t>
      </w:r>
    </w:p>
    <w:p w14:paraId="05344BDD" w14:textId="6C650DDB" w:rsidR="00D041E7" w:rsidRDefault="00D041E7" w:rsidP="00FB260E">
      <w:pPr>
        <w:rPr>
          <w:b/>
          <w:sz w:val="24"/>
          <w:szCs w:val="24"/>
        </w:rPr>
      </w:pPr>
      <w:proofErr w:type="gramStart"/>
      <w:r w:rsidRPr="00D041E7">
        <w:rPr>
          <w:sz w:val="24"/>
          <w:szCs w:val="24"/>
        </w:rPr>
        <w:t>Ověřovatelé:</w:t>
      </w:r>
      <w:r>
        <w:rPr>
          <w:b/>
          <w:sz w:val="24"/>
          <w:szCs w:val="24"/>
        </w:rPr>
        <w:t xml:space="preserve">   </w:t>
      </w:r>
      <w:proofErr w:type="gramEnd"/>
      <w:r w:rsidR="002C00C3">
        <w:rPr>
          <w:b/>
          <w:sz w:val="24"/>
          <w:szCs w:val="24"/>
        </w:rPr>
        <w:t xml:space="preserve">    </w:t>
      </w:r>
      <w:r w:rsidR="00BD4504">
        <w:rPr>
          <w:b/>
          <w:sz w:val="24"/>
          <w:szCs w:val="24"/>
        </w:rPr>
        <w:t>Iveta Hakenová</w:t>
      </w:r>
    </w:p>
    <w:p w14:paraId="424F073F" w14:textId="59FE124B" w:rsidR="00D041E7" w:rsidRDefault="002C00C3" w:rsidP="00FB26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583D77">
        <w:rPr>
          <w:b/>
          <w:sz w:val="24"/>
          <w:szCs w:val="24"/>
        </w:rPr>
        <w:t xml:space="preserve">Jaroslav </w:t>
      </w:r>
      <w:proofErr w:type="spellStart"/>
      <w:r w:rsidR="00583D77">
        <w:rPr>
          <w:b/>
          <w:sz w:val="24"/>
          <w:szCs w:val="24"/>
        </w:rPr>
        <w:t>Strýhal</w:t>
      </w:r>
      <w:proofErr w:type="spellEnd"/>
    </w:p>
    <w:p w14:paraId="31236E82" w14:textId="77777777" w:rsidR="00567D52" w:rsidRDefault="002C00C3" w:rsidP="00FB260E">
      <w:pPr>
        <w:rPr>
          <w:b/>
          <w:bCs/>
          <w:sz w:val="24"/>
          <w:szCs w:val="24"/>
        </w:rPr>
      </w:pPr>
      <w:proofErr w:type="gramStart"/>
      <w:r w:rsidRPr="00D041E7">
        <w:rPr>
          <w:sz w:val="24"/>
          <w:szCs w:val="24"/>
        </w:rPr>
        <w:t>Starosta: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</w:t>
      </w:r>
      <w:r w:rsidRPr="002C00C3">
        <w:rPr>
          <w:b/>
          <w:bCs/>
          <w:sz w:val="24"/>
          <w:szCs w:val="24"/>
        </w:rPr>
        <w:t>Ing. Pavel Vančura</w:t>
      </w:r>
      <w:r w:rsidR="00567D52">
        <w:rPr>
          <w:b/>
          <w:bCs/>
          <w:sz w:val="24"/>
          <w:szCs w:val="24"/>
        </w:rPr>
        <w:t xml:space="preserve"> </w:t>
      </w:r>
    </w:p>
    <w:p w14:paraId="10D2A418" w14:textId="77777777" w:rsidR="00567D52" w:rsidRDefault="00567D52" w:rsidP="00FB260E">
      <w:pPr>
        <w:rPr>
          <w:b/>
          <w:bCs/>
          <w:sz w:val="24"/>
          <w:szCs w:val="24"/>
        </w:rPr>
      </w:pPr>
    </w:p>
    <w:p w14:paraId="03ACBA83" w14:textId="128A0D40" w:rsidR="002C00C3" w:rsidRDefault="00567D52" w:rsidP="00FB260E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Razítko obce:                                                                                                            </w:t>
      </w:r>
    </w:p>
    <w:p w14:paraId="6CD5D66E" w14:textId="1BE3EB94" w:rsidR="00D041E7" w:rsidRDefault="00567D52" w:rsidP="00FB26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14:paraId="11D15885" w14:textId="77777777" w:rsidR="00567D52" w:rsidRDefault="00567D52" w:rsidP="00FB260E">
      <w:pPr>
        <w:rPr>
          <w:b/>
          <w:sz w:val="24"/>
          <w:szCs w:val="24"/>
        </w:rPr>
      </w:pPr>
    </w:p>
    <w:p w14:paraId="6290330B" w14:textId="20260E19" w:rsidR="00D041E7" w:rsidRPr="00D041E7" w:rsidRDefault="00D041E7" w:rsidP="00FB260E">
      <w:pPr>
        <w:rPr>
          <w:b/>
          <w:sz w:val="24"/>
          <w:szCs w:val="24"/>
        </w:rPr>
      </w:pPr>
    </w:p>
    <w:p w14:paraId="51031B37" w14:textId="77777777" w:rsidR="00FB260E" w:rsidRPr="00FB260E" w:rsidRDefault="00FB260E" w:rsidP="00FB260E">
      <w:pPr>
        <w:rPr>
          <w:color w:val="FF0000"/>
          <w:sz w:val="24"/>
          <w:szCs w:val="24"/>
        </w:rPr>
      </w:pPr>
    </w:p>
    <w:p w14:paraId="7F37EE3C" w14:textId="77777777" w:rsidR="00FB260E" w:rsidRPr="00FB260E" w:rsidRDefault="00FB260E" w:rsidP="0064777D">
      <w:pPr>
        <w:rPr>
          <w:sz w:val="24"/>
          <w:szCs w:val="24"/>
        </w:rPr>
      </w:pPr>
    </w:p>
    <w:p w14:paraId="1FBB6B29" w14:textId="77777777" w:rsidR="00FA23FB" w:rsidRPr="00FB260E" w:rsidRDefault="00FA23FB" w:rsidP="00994DAA">
      <w:pPr>
        <w:rPr>
          <w:sz w:val="24"/>
          <w:szCs w:val="24"/>
        </w:rPr>
      </w:pPr>
    </w:p>
    <w:p w14:paraId="740AC501" w14:textId="77777777" w:rsidR="00F0054B" w:rsidRPr="005135CA" w:rsidRDefault="00F0054B" w:rsidP="005135CA">
      <w:pPr>
        <w:rPr>
          <w:b/>
          <w:sz w:val="28"/>
          <w:szCs w:val="28"/>
        </w:rPr>
      </w:pPr>
    </w:p>
    <w:p w14:paraId="5C34B1A5" w14:textId="77777777" w:rsidR="00FF349A" w:rsidRPr="00EF2B68" w:rsidRDefault="00FF349A" w:rsidP="00EF2B68">
      <w:pPr>
        <w:rPr>
          <w:b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14:paraId="6C8FF190" w14:textId="77777777" w:rsidR="00A52E22" w:rsidRPr="00A52E22" w:rsidRDefault="00A52E22" w:rsidP="00A52E2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</w:t>
      </w:r>
    </w:p>
    <w:sectPr w:rsidR="00A52E22" w:rsidRPr="00A52E22" w:rsidSect="00F8337B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05D20"/>
    <w:multiLevelType w:val="hybridMultilevel"/>
    <w:tmpl w:val="7CC64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04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22"/>
    <w:rsid w:val="00000FB5"/>
    <w:rsid w:val="0000184A"/>
    <w:rsid w:val="000144E9"/>
    <w:rsid w:val="00017665"/>
    <w:rsid w:val="000251A9"/>
    <w:rsid w:val="0002571E"/>
    <w:rsid w:val="00033251"/>
    <w:rsid w:val="00035C51"/>
    <w:rsid w:val="00036A54"/>
    <w:rsid w:val="000405C7"/>
    <w:rsid w:val="000460AA"/>
    <w:rsid w:val="000473E7"/>
    <w:rsid w:val="00053766"/>
    <w:rsid w:val="000607DB"/>
    <w:rsid w:val="00061967"/>
    <w:rsid w:val="00066072"/>
    <w:rsid w:val="00074DC9"/>
    <w:rsid w:val="00081947"/>
    <w:rsid w:val="0008699E"/>
    <w:rsid w:val="000900FC"/>
    <w:rsid w:val="00092F2B"/>
    <w:rsid w:val="00095C2E"/>
    <w:rsid w:val="000A0B1A"/>
    <w:rsid w:val="000A2E0D"/>
    <w:rsid w:val="000A3F5A"/>
    <w:rsid w:val="000A6F69"/>
    <w:rsid w:val="000C004B"/>
    <w:rsid w:val="000C0F0A"/>
    <w:rsid w:val="000C4E20"/>
    <w:rsid w:val="000C59CD"/>
    <w:rsid w:val="000D1C87"/>
    <w:rsid w:val="000E16D6"/>
    <w:rsid w:val="000E2623"/>
    <w:rsid w:val="000E3DD8"/>
    <w:rsid w:val="000E50DA"/>
    <w:rsid w:val="000E5D89"/>
    <w:rsid w:val="000F050A"/>
    <w:rsid w:val="000F081D"/>
    <w:rsid w:val="000F3810"/>
    <w:rsid w:val="001012F1"/>
    <w:rsid w:val="00102D7A"/>
    <w:rsid w:val="00105357"/>
    <w:rsid w:val="0011020B"/>
    <w:rsid w:val="00114E69"/>
    <w:rsid w:val="00116521"/>
    <w:rsid w:val="00116777"/>
    <w:rsid w:val="00123CDF"/>
    <w:rsid w:val="001255CA"/>
    <w:rsid w:val="00136D4B"/>
    <w:rsid w:val="001458DF"/>
    <w:rsid w:val="001461FE"/>
    <w:rsid w:val="001462CA"/>
    <w:rsid w:val="00154C7B"/>
    <w:rsid w:val="001623CF"/>
    <w:rsid w:val="00162F0C"/>
    <w:rsid w:val="0016737B"/>
    <w:rsid w:val="00177381"/>
    <w:rsid w:val="0018121A"/>
    <w:rsid w:val="00184C0D"/>
    <w:rsid w:val="00184DFF"/>
    <w:rsid w:val="001966EC"/>
    <w:rsid w:val="001A0C07"/>
    <w:rsid w:val="001A72D6"/>
    <w:rsid w:val="001B4327"/>
    <w:rsid w:val="001B5DD3"/>
    <w:rsid w:val="001C1A71"/>
    <w:rsid w:val="001C4AC9"/>
    <w:rsid w:val="001C7EA9"/>
    <w:rsid w:val="001C7F09"/>
    <w:rsid w:val="001E2401"/>
    <w:rsid w:val="001F3403"/>
    <w:rsid w:val="0020094D"/>
    <w:rsid w:val="00205F5F"/>
    <w:rsid w:val="00210A88"/>
    <w:rsid w:val="00211879"/>
    <w:rsid w:val="00212339"/>
    <w:rsid w:val="002141E0"/>
    <w:rsid w:val="00221BC4"/>
    <w:rsid w:val="002234A5"/>
    <w:rsid w:val="00226324"/>
    <w:rsid w:val="00227B05"/>
    <w:rsid w:val="00230467"/>
    <w:rsid w:val="0023246A"/>
    <w:rsid w:val="00235367"/>
    <w:rsid w:val="00242A75"/>
    <w:rsid w:val="00257E2D"/>
    <w:rsid w:val="00265356"/>
    <w:rsid w:val="00271A23"/>
    <w:rsid w:val="00273A86"/>
    <w:rsid w:val="00275D72"/>
    <w:rsid w:val="00277760"/>
    <w:rsid w:val="00282257"/>
    <w:rsid w:val="00285DBA"/>
    <w:rsid w:val="002867F1"/>
    <w:rsid w:val="00290921"/>
    <w:rsid w:val="00290A8C"/>
    <w:rsid w:val="002912FA"/>
    <w:rsid w:val="00294DA8"/>
    <w:rsid w:val="002A01DC"/>
    <w:rsid w:val="002B2BB7"/>
    <w:rsid w:val="002C00C3"/>
    <w:rsid w:val="002C4ECA"/>
    <w:rsid w:val="002C776C"/>
    <w:rsid w:val="002D164E"/>
    <w:rsid w:val="002D4925"/>
    <w:rsid w:val="002D4E6E"/>
    <w:rsid w:val="002D53D7"/>
    <w:rsid w:val="002D775F"/>
    <w:rsid w:val="002D7853"/>
    <w:rsid w:val="002E6512"/>
    <w:rsid w:val="002F00C5"/>
    <w:rsid w:val="002F2B0F"/>
    <w:rsid w:val="002F57BA"/>
    <w:rsid w:val="002F6E71"/>
    <w:rsid w:val="0030234E"/>
    <w:rsid w:val="00305B28"/>
    <w:rsid w:val="00310F4A"/>
    <w:rsid w:val="00313194"/>
    <w:rsid w:val="003156D5"/>
    <w:rsid w:val="00315A76"/>
    <w:rsid w:val="0032265C"/>
    <w:rsid w:val="00323EB8"/>
    <w:rsid w:val="003267A9"/>
    <w:rsid w:val="00337CE4"/>
    <w:rsid w:val="0034387B"/>
    <w:rsid w:val="00350010"/>
    <w:rsid w:val="00350F9D"/>
    <w:rsid w:val="00354DFA"/>
    <w:rsid w:val="00355D1E"/>
    <w:rsid w:val="003562B1"/>
    <w:rsid w:val="0035759C"/>
    <w:rsid w:val="00383BDB"/>
    <w:rsid w:val="00385852"/>
    <w:rsid w:val="00391DCA"/>
    <w:rsid w:val="00395BD2"/>
    <w:rsid w:val="00397414"/>
    <w:rsid w:val="003A4466"/>
    <w:rsid w:val="003A6359"/>
    <w:rsid w:val="003B006A"/>
    <w:rsid w:val="003B1544"/>
    <w:rsid w:val="003B6E4C"/>
    <w:rsid w:val="003B6F14"/>
    <w:rsid w:val="003C0DBE"/>
    <w:rsid w:val="003C727C"/>
    <w:rsid w:val="003D19F0"/>
    <w:rsid w:val="003D51BE"/>
    <w:rsid w:val="003D7307"/>
    <w:rsid w:val="003E62C9"/>
    <w:rsid w:val="003E6865"/>
    <w:rsid w:val="003E6B02"/>
    <w:rsid w:val="003F5169"/>
    <w:rsid w:val="004021D5"/>
    <w:rsid w:val="00403A51"/>
    <w:rsid w:val="00404F22"/>
    <w:rsid w:val="00412E3B"/>
    <w:rsid w:val="00417399"/>
    <w:rsid w:val="0042602D"/>
    <w:rsid w:val="00431D35"/>
    <w:rsid w:val="00433AC4"/>
    <w:rsid w:val="00435CF5"/>
    <w:rsid w:val="00435E7F"/>
    <w:rsid w:val="00436812"/>
    <w:rsid w:val="0043738B"/>
    <w:rsid w:val="004440D4"/>
    <w:rsid w:val="00444A81"/>
    <w:rsid w:val="00446AF9"/>
    <w:rsid w:val="00452BA7"/>
    <w:rsid w:val="00453618"/>
    <w:rsid w:val="0045466E"/>
    <w:rsid w:val="004732CF"/>
    <w:rsid w:val="004759F4"/>
    <w:rsid w:val="00476FCE"/>
    <w:rsid w:val="004805B4"/>
    <w:rsid w:val="00480F65"/>
    <w:rsid w:val="00484407"/>
    <w:rsid w:val="00491E36"/>
    <w:rsid w:val="0049770C"/>
    <w:rsid w:val="004B1131"/>
    <w:rsid w:val="004B4556"/>
    <w:rsid w:val="004B66DF"/>
    <w:rsid w:val="004B708E"/>
    <w:rsid w:val="004B7AE3"/>
    <w:rsid w:val="004C2490"/>
    <w:rsid w:val="004D23B4"/>
    <w:rsid w:val="004D759B"/>
    <w:rsid w:val="004E391F"/>
    <w:rsid w:val="004E3B6B"/>
    <w:rsid w:val="004F452A"/>
    <w:rsid w:val="0050063E"/>
    <w:rsid w:val="0050265B"/>
    <w:rsid w:val="00504340"/>
    <w:rsid w:val="00504E37"/>
    <w:rsid w:val="00507253"/>
    <w:rsid w:val="005135CA"/>
    <w:rsid w:val="0053100C"/>
    <w:rsid w:val="00554611"/>
    <w:rsid w:val="00556838"/>
    <w:rsid w:val="00556EF2"/>
    <w:rsid w:val="00567D52"/>
    <w:rsid w:val="00567EC6"/>
    <w:rsid w:val="00573B78"/>
    <w:rsid w:val="00582F7A"/>
    <w:rsid w:val="00583D77"/>
    <w:rsid w:val="00586B07"/>
    <w:rsid w:val="005A5726"/>
    <w:rsid w:val="005A704D"/>
    <w:rsid w:val="005B415F"/>
    <w:rsid w:val="005B61AF"/>
    <w:rsid w:val="005C02DC"/>
    <w:rsid w:val="005C35C7"/>
    <w:rsid w:val="005C690D"/>
    <w:rsid w:val="005D5803"/>
    <w:rsid w:val="005D603F"/>
    <w:rsid w:val="005D775C"/>
    <w:rsid w:val="005E5280"/>
    <w:rsid w:val="005E72B2"/>
    <w:rsid w:val="005E7C62"/>
    <w:rsid w:val="005F0539"/>
    <w:rsid w:val="005F7B86"/>
    <w:rsid w:val="005F7DE7"/>
    <w:rsid w:val="00604FC7"/>
    <w:rsid w:val="00607B4B"/>
    <w:rsid w:val="0061089A"/>
    <w:rsid w:val="006112D5"/>
    <w:rsid w:val="0061222C"/>
    <w:rsid w:val="0061465C"/>
    <w:rsid w:val="00627103"/>
    <w:rsid w:val="006351A8"/>
    <w:rsid w:val="00636BA2"/>
    <w:rsid w:val="00640101"/>
    <w:rsid w:val="0064777D"/>
    <w:rsid w:val="00657C8A"/>
    <w:rsid w:val="0066665D"/>
    <w:rsid w:val="00666BC5"/>
    <w:rsid w:val="00670ABF"/>
    <w:rsid w:val="00670B8C"/>
    <w:rsid w:val="00672AC1"/>
    <w:rsid w:val="006734D9"/>
    <w:rsid w:val="006820EE"/>
    <w:rsid w:val="006824BB"/>
    <w:rsid w:val="00684C63"/>
    <w:rsid w:val="00691AAC"/>
    <w:rsid w:val="00692213"/>
    <w:rsid w:val="00697A5B"/>
    <w:rsid w:val="006A1344"/>
    <w:rsid w:val="006A5C99"/>
    <w:rsid w:val="006A5D06"/>
    <w:rsid w:val="006B11E8"/>
    <w:rsid w:val="006B5673"/>
    <w:rsid w:val="006B7A69"/>
    <w:rsid w:val="006C121C"/>
    <w:rsid w:val="006C7A76"/>
    <w:rsid w:val="006D152D"/>
    <w:rsid w:val="006D3713"/>
    <w:rsid w:val="006D46D9"/>
    <w:rsid w:val="006E4D2E"/>
    <w:rsid w:val="006E52AB"/>
    <w:rsid w:val="006E63DB"/>
    <w:rsid w:val="006F2592"/>
    <w:rsid w:val="006F48BF"/>
    <w:rsid w:val="0070151A"/>
    <w:rsid w:val="00706518"/>
    <w:rsid w:val="007209E2"/>
    <w:rsid w:val="00721E78"/>
    <w:rsid w:val="0072300B"/>
    <w:rsid w:val="00725FCC"/>
    <w:rsid w:val="0073171D"/>
    <w:rsid w:val="00731CDD"/>
    <w:rsid w:val="0073314B"/>
    <w:rsid w:val="0073547C"/>
    <w:rsid w:val="00750FCD"/>
    <w:rsid w:val="00755554"/>
    <w:rsid w:val="00756B21"/>
    <w:rsid w:val="0076678B"/>
    <w:rsid w:val="00770B99"/>
    <w:rsid w:val="00781313"/>
    <w:rsid w:val="007831AE"/>
    <w:rsid w:val="0079355C"/>
    <w:rsid w:val="00793C98"/>
    <w:rsid w:val="00796EBF"/>
    <w:rsid w:val="007B1D0A"/>
    <w:rsid w:val="007B60A6"/>
    <w:rsid w:val="007B7BB7"/>
    <w:rsid w:val="007C60B9"/>
    <w:rsid w:val="007D1D5A"/>
    <w:rsid w:val="007D4F21"/>
    <w:rsid w:val="007D60D6"/>
    <w:rsid w:val="007E1ACA"/>
    <w:rsid w:val="007E3CBA"/>
    <w:rsid w:val="007E7A12"/>
    <w:rsid w:val="007F5365"/>
    <w:rsid w:val="007F60BA"/>
    <w:rsid w:val="00801973"/>
    <w:rsid w:val="00802130"/>
    <w:rsid w:val="008045BA"/>
    <w:rsid w:val="008101EF"/>
    <w:rsid w:val="008102FD"/>
    <w:rsid w:val="00816266"/>
    <w:rsid w:val="00816E29"/>
    <w:rsid w:val="00824CE4"/>
    <w:rsid w:val="00837495"/>
    <w:rsid w:val="00840DA3"/>
    <w:rsid w:val="00841311"/>
    <w:rsid w:val="00843F49"/>
    <w:rsid w:val="0084583C"/>
    <w:rsid w:val="00845B6B"/>
    <w:rsid w:val="00846A19"/>
    <w:rsid w:val="00854E2E"/>
    <w:rsid w:val="00857200"/>
    <w:rsid w:val="008574B5"/>
    <w:rsid w:val="0086146B"/>
    <w:rsid w:val="00865FDA"/>
    <w:rsid w:val="00871A11"/>
    <w:rsid w:val="00876535"/>
    <w:rsid w:val="0088075E"/>
    <w:rsid w:val="0088416B"/>
    <w:rsid w:val="0088445F"/>
    <w:rsid w:val="00894AAE"/>
    <w:rsid w:val="008A188F"/>
    <w:rsid w:val="008A3A92"/>
    <w:rsid w:val="008A4824"/>
    <w:rsid w:val="008B12C2"/>
    <w:rsid w:val="008B6B4F"/>
    <w:rsid w:val="008C0870"/>
    <w:rsid w:val="008C6648"/>
    <w:rsid w:val="008D1D54"/>
    <w:rsid w:val="008E17ED"/>
    <w:rsid w:val="008E1D47"/>
    <w:rsid w:val="008E3F1C"/>
    <w:rsid w:val="008F5467"/>
    <w:rsid w:val="0090050E"/>
    <w:rsid w:val="009073AC"/>
    <w:rsid w:val="00911F5C"/>
    <w:rsid w:val="0091212C"/>
    <w:rsid w:val="009251A2"/>
    <w:rsid w:val="009253BF"/>
    <w:rsid w:val="00926725"/>
    <w:rsid w:val="00930ABD"/>
    <w:rsid w:val="0093151E"/>
    <w:rsid w:val="00936D34"/>
    <w:rsid w:val="009378E4"/>
    <w:rsid w:val="00941747"/>
    <w:rsid w:val="00957CCE"/>
    <w:rsid w:val="00960205"/>
    <w:rsid w:val="0096271A"/>
    <w:rsid w:val="009744A4"/>
    <w:rsid w:val="00974E1B"/>
    <w:rsid w:val="00975910"/>
    <w:rsid w:val="00977A0A"/>
    <w:rsid w:val="00981F52"/>
    <w:rsid w:val="00982EB9"/>
    <w:rsid w:val="009832EE"/>
    <w:rsid w:val="0098661F"/>
    <w:rsid w:val="0098723E"/>
    <w:rsid w:val="00992964"/>
    <w:rsid w:val="009940DF"/>
    <w:rsid w:val="00994DAA"/>
    <w:rsid w:val="00995508"/>
    <w:rsid w:val="00995E9E"/>
    <w:rsid w:val="009A7790"/>
    <w:rsid w:val="009C2162"/>
    <w:rsid w:val="009C3C71"/>
    <w:rsid w:val="009C4175"/>
    <w:rsid w:val="009D623F"/>
    <w:rsid w:val="009E4ECB"/>
    <w:rsid w:val="009E55FB"/>
    <w:rsid w:val="009F0130"/>
    <w:rsid w:val="009F049E"/>
    <w:rsid w:val="009F0CC7"/>
    <w:rsid w:val="009F7B54"/>
    <w:rsid w:val="00A03CF9"/>
    <w:rsid w:val="00A040A3"/>
    <w:rsid w:val="00A1663B"/>
    <w:rsid w:val="00A232EF"/>
    <w:rsid w:val="00A24968"/>
    <w:rsid w:val="00A25965"/>
    <w:rsid w:val="00A268F2"/>
    <w:rsid w:val="00A31A44"/>
    <w:rsid w:val="00A336C1"/>
    <w:rsid w:val="00A52E22"/>
    <w:rsid w:val="00A53A07"/>
    <w:rsid w:val="00A54D79"/>
    <w:rsid w:val="00A5562D"/>
    <w:rsid w:val="00A6047B"/>
    <w:rsid w:val="00A64BB6"/>
    <w:rsid w:val="00A65C53"/>
    <w:rsid w:val="00A66D96"/>
    <w:rsid w:val="00A81AC3"/>
    <w:rsid w:val="00A822A6"/>
    <w:rsid w:val="00A83448"/>
    <w:rsid w:val="00A9348C"/>
    <w:rsid w:val="00AA1A65"/>
    <w:rsid w:val="00AB18F7"/>
    <w:rsid w:val="00AC0725"/>
    <w:rsid w:val="00AC5F67"/>
    <w:rsid w:val="00AC779A"/>
    <w:rsid w:val="00AC79CD"/>
    <w:rsid w:val="00AD0B05"/>
    <w:rsid w:val="00AD3549"/>
    <w:rsid w:val="00AD3995"/>
    <w:rsid w:val="00AE336B"/>
    <w:rsid w:val="00AE3907"/>
    <w:rsid w:val="00AE4F02"/>
    <w:rsid w:val="00AE6487"/>
    <w:rsid w:val="00AE7889"/>
    <w:rsid w:val="00AF6677"/>
    <w:rsid w:val="00B00A6B"/>
    <w:rsid w:val="00B01735"/>
    <w:rsid w:val="00B123F2"/>
    <w:rsid w:val="00B15188"/>
    <w:rsid w:val="00B17B2C"/>
    <w:rsid w:val="00B231B7"/>
    <w:rsid w:val="00B26148"/>
    <w:rsid w:val="00B27B56"/>
    <w:rsid w:val="00B33964"/>
    <w:rsid w:val="00B40555"/>
    <w:rsid w:val="00B45E1F"/>
    <w:rsid w:val="00B54572"/>
    <w:rsid w:val="00B57B51"/>
    <w:rsid w:val="00B60E87"/>
    <w:rsid w:val="00B614C2"/>
    <w:rsid w:val="00B62E15"/>
    <w:rsid w:val="00B642AC"/>
    <w:rsid w:val="00B77BC6"/>
    <w:rsid w:val="00B92BA5"/>
    <w:rsid w:val="00B93C6D"/>
    <w:rsid w:val="00B97B3A"/>
    <w:rsid w:val="00BA2C06"/>
    <w:rsid w:val="00BA457E"/>
    <w:rsid w:val="00BA4B9F"/>
    <w:rsid w:val="00BA6FC1"/>
    <w:rsid w:val="00BA746E"/>
    <w:rsid w:val="00BB1795"/>
    <w:rsid w:val="00BB2D44"/>
    <w:rsid w:val="00BB6D48"/>
    <w:rsid w:val="00BD2FB0"/>
    <w:rsid w:val="00BD4504"/>
    <w:rsid w:val="00BD4C5C"/>
    <w:rsid w:val="00BD616F"/>
    <w:rsid w:val="00BE0D1D"/>
    <w:rsid w:val="00BE32AE"/>
    <w:rsid w:val="00BF2B62"/>
    <w:rsid w:val="00BF3901"/>
    <w:rsid w:val="00C01276"/>
    <w:rsid w:val="00C03BF0"/>
    <w:rsid w:val="00C17FD6"/>
    <w:rsid w:val="00C2077C"/>
    <w:rsid w:val="00C24087"/>
    <w:rsid w:val="00C246F4"/>
    <w:rsid w:val="00C2664E"/>
    <w:rsid w:val="00C33794"/>
    <w:rsid w:val="00C43AA0"/>
    <w:rsid w:val="00C45B1F"/>
    <w:rsid w:val="00C51B43"/>
    <w:rsid w:val="00C574A4"/>
    <w:rsid w:val="00C611FA"/>
    <w:rsid w:val="00C61A13"/>
    <w:rsid w:val="00C63547"/>
    <w:rsid w:val="00C63D8C"/>
    <w:rsid w:val="00C709E3"/>
    <w:rsid w:val="00C71527"/>
    <w:rsid w:val="00C74C4F"/>
    <w:rsid w:val="00C81046"/>
    <w:rsid w:val="00C83727"/>
    <w:rsid w:val="00C846A3"/>
    <w:rsid w:val="00C8597E"/>
    <w:rsid w:val="00C976B4"/>
    <w:rsid w:val="00CA1634"/>
    <w:rsid w:val="00CA1A5A"/>
    <w:rsid w:val="00CA3106"/>
    <w:rsid w:val="00CA3157"/>
    <w:rsid w:val="00CB0C22"/>
    <w:rsid w:val="00CB13DA"/>
    <w:rsid w:val="00CB257F"/>
    <w:rsid w:val="00CB7D5B"/>
    <w:rsid w:val="00CC4D50"/>
    <w:rsid w:val="00CC506A"/>
    <w:rsid w:val="00CC653A"/>
    <w:rsid w:val="00CC703E"/>
    <w:rsid w:val="00CD3651"/>
    <w:rsid w:val="00CD3BE6"/>
    <w:rsid w:val="00CF2442"/>
    <w:rsid w:val="00CF3B44"/>
    <w:rsid w:val="00CF4CB7"/>
    <w:rsid w:val="00CF78E4"/>
    <w:rsid w:val="00D041E7"/>
    <w:rsid w:val="00D05B12"/>
    <w:rsid w:val="00D0697E"/>
    <w:rsid w:val="00D06FF8"/>
    <w:rsid w:val="00D07B40"/>
    <w:rsid w:val="00D1051F"/>
    <w:rsid w:val="00D11F71"/>
    <w:rsid w:val="00D150C9"/>
    <w:rsid w:val="00D20021"/>
    <w:rsid w:val="00D2124E"/>
    <w:rsid w:val="00D23130"/>
    <w:rsid w:val="00D24B04"/>
    <w:rsid w:val="00D26BAE"/>
    <w:rsid w:val="00D401B8"/>
    <w:rsid w:val="00D42C30"/>
    <w:rsid w:val="00D45F16"/>
    <w:rsid w:val="00D47445"/>
    <w:rsid w:val="00D570F9"/>
    <w:rsid w:val="00D57333"/>
    <w:rsid w:val="00D64050"/>
    <w:rsid w:val="00D6793D"/>
    <w:rsid w:val="00D8165F"/>
    <w:rsid w:val="00D82C7D"/>
    <w:rsid w:val="00D83338"/>
    <w:rsid w:val="00D83EC9"/>
    <w:rsid w:val="00D90C1C"/>
    <w:rsid w:val="00DA261F"/>
    <w:rsid w:val="00DA27E4"/>
    <w:rsid w:val="00DA2DDA"/>
    <w:rsid w:val="00DA36B7"/>
    <w:rsid w:val="00DA706D"/>
    <w:rsid w:val="00DB5E15"/>
    <w:rsid w:val="00DC05C7"/>
    <w:rsid w:val="00DC0937"/>
    <w:rsid w:val="00DC5A96"/>
    <w:rsid w:val="00DD04CE"/>
    <w:rsid w:val="00DD4514"/>
    <w:rsid w:val="00DD66B0"/>
    <w:rsid w:val="00DE18F4"/>
    <w:rsid w:val="00DE337B"/>
    <w:rsid w:val="00DE4455"/>
    <w:rsid w:val="00DE484A"/>
    <w:rsid w:val="00DE59E1"/>
    <w:rsid w:val="00DE7A6F"/>
    <w:rsid w:val="00DF0841"/>
    <w:rsid w:val="00DF5C23"/>
    <w:rsid w:val="00DF66DB"/>
    <w:rsid w:val="00E072AA"/>
    <w:rsid w:val="00E139B7"/>
    <w:rsid w:val="00E13D56"/>
    <w:rsid w:val="00E15816"/>
    <w:rsid w:val="00E1609B"/>
    <w:rsid w:val="00E175D5"/>
    <w:rsid w:val="00E179F4"/>
    <w:rsid w:val="00E26D92"/>
    <w:rsid w:val="00E3431C"/>
    <w:rsid w:val="00E4487D"/>
    <w:rsid w:val="00E448ED"/>
    <w:rsid w:val="00E53308"/>
    <w:rsid w:val="00E53EAF"/>
    <w:rsid w:val="00E53FDA"/>
    <w:rsid w:val="00E56A5A"/>
    <w:rsid w:val="00E57543"/>
    <w:rsid w:val="00E66AB8"/>
    <w:rsid w:val="00E71A37"/>
    <w:rsid w:val="00E754C6"/>
    <w:rsid w:val="00E76DFF"/>
    <w:rsid w:val="00E85659"/>
    <w:rsid w:val="00EB3A3F"/>
    <w:rsid w:val="00EC5DF0"/>
    <w:rsid w:val="00EC69B0"/>
    <w:rsid w:val="00EE0737"/>
    <w:rsid w:val="00EF0093"/>
    <w:rsid w:val="00EF0907"/>
    <w:rsid w:val="00EF2316"/>
    <w:rsid w:val="00EF2B68"/>
    <w:rsid w:val="00EF2E1D"/>
    <w:rsid w:val="00EF5834"/>
    <w:rsid w:val="00F0054B"/>
    <w:rsid w:val="00F077DF"/>
    <w:rsid w:val="00F12102"/>
    <w:rsid w:val="00F14AC8"/>
    <w:rsid w:val="00F27756"/>
    <w:rsid w:val="00F30FAD"/>
    <w:rsid w:val="00F4339F"/>
    <w:rsid w:val="00F43E60"/>
    <w:rsid w:val="00F4467E"/>
    <w:rsid w:val="00F46480"/>
    <w:rsid w:val="00F50536"/>
    <w:rsid w:val="00F56330"/>
    <w:rsid w:val="00F6711F"/>
    <w:rsid w:val="00F77C6E"/>
    <w:rsid w:val="00F8197A"/>
    <w:rsid w:val="00F81BC0"/>
    <w:rsid w:val="00F8337B"/>
    <w:rsid w:val="00F95FA3"/>
    <w:rsid w:val="00F96AEF"/>
    <w:rsid w:val="00FA23FB"/>
    <w:rsid w:val="00FA66BE"/>
    <w:rsid w:val="00FB260E"/>
    <w:rsid w:val="00FB3EFD"/>
    <w:rsid w:val="00FB47A6"/>
    <w:rsid w:val="00FB4A46"/>
    <w:rsid w:val="00FD1B70"/>
    <w:rsid w:val="00FF0545"/>
    <w:rsid w:val="00FF10CF"/>
    <w:rsid w:val="00FF3451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5990"/>
  <w15:chartTrackingRefBased/>
  <w15:docId w15:val="{99229D48-89A6-4C0D-9D79-9B503D08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D7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2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E0D1-03CC-4048-85A3-AC26576D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4294807660</TotalTime>
  <Pages>6</Pages>
  <Words>1925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PC</cp:lastModifiedBy>
  <cp:revision>70</cp:revision>
  <cp:lastPrinted>2024-06-21T06:51:00Z</cp:lastPrinted>
  <dcterms:created xsi:type="dcterms:W3CDTF">2024-05-15T06:48:00Z</dcterms:created>
  <dcterms:modified xsi:type="dcterms:W3CDTF">2024-05-21T07:02:00Z</dcterms:modified>
</cp:coreProperties>
</file>